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7"/>
        <w:gridCol w:w="4141"/>
      </w:tblGrid>
      <w:tr w:rsidR="0085636B" w14:paraId="21C58B21" w14:textId="77777777" w:rsidTr="0085636B">
        <w:tc>
          <w:tcPr>
            <w:tcW w:w="5592" w:type="dxa"/>
            <w:vMerge w:val="restart"/>
          </w:tcPr>
          <w:p w14:paraId="193A3093" w14:textId="77777777" w:rsidR="0085636B" w:rsidRPr="00204777" w:rsidRDefault="0085636B" w:rsidP="00C55BBD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89" w:type="dxa"/>
          </w:tcPr>
          <w:p w14:paraId="16F5440B" w14:textId="7D380643" w:rsidR="0085636B" w:rsidRPr="00A0063E" w:rsidRDefault="0085636B" w:rsidP="00C55BBD">
            <w:pPr>
              <w:pStyle w:val="38"/>
              <w:ind w:left="-31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289710402B3143028F393DFDCAA8988E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85636B" w14:paraId="52B70589" w14:textId="77777777" w:rsidTr="0085636B">
        <w:tc>
          <w:tcPr>
            <w:tcW w:w="5592" w:type="dxa"/>
            <w:vMerge/>
          </w:tcPr>
          <w:p w14:paraId="32773A7E" w14:textId="77777777" w:rsidR="0085636B" w:rsidRPr="00204777" w:rsidRDefault="0085636B" w:rsidP="004A191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89" w:type="dxa"/>
          </w:tcPr>
          <w:p w14:paraId="68685492" w14:textId="41F9EAE2" w:rsidR="0085636B" w:rsidRPr="00A0063E" w:rsidRDefault="0085636B" w:rsidP="00C55BB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к аттестату аккредитации</w:t>
            </w:r>
          </w:p>
        </w:tc>
      </w:tr>
      <w:tr w:rsidR="0085636B" w:rsidRPr="00204777" w14:paraId="40777B8F" w14:textId="77777777" w:rsidTr="0085636B">
        <w:tc>
          <w:tcPr>
            <w:tcW w:w="5592" w:type="dxa"/>
            <w:vMerge/>
          </w:tcPr>
          <w:p w14:paraId="525C4B56" w14:textId="77777777" w:rsidR="0085636B" w:rsidRPr="00204777" w:rsidRDefault="0085636B" w:rsidP="004A191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89" w:type="dxa"/>
          </w:tcPr>
          <w:p w14:paraId="50214CAD" w14:textId="4B254CBD" w:rsidR="0085636B" w:rsidRPr="002877BC" w:rsidRDefault="0085636B" w:rsidP="00E9177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877BC">
              <w:rPr>
                <w:rFonts w:cs="Times New Roman"/>
                <w:bCs/>
                <w:sz w:val="28"/>
                <w:szCs w:val="28"/>
              </w:rPr>
              <w:t xml:space="preserve">№ </w:t>
            </w: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>BY</w:t>
            </w:r>
            <w:r w:rsidRPr="002877BC">
              <w:rPr>
                <w:rFonts w:cs="Times New Roman"/>
                <w:bCs/>
                <w:sz w:val="28"/>
                <w:szCs w:val="28"/>
              </w:rPr>
              <w:t xml:space="preserve">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190B2F88711C46FBAADC0EFE851AA773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E91772">
                  <w:rPr>
                    <w:rFonts w:cs="Times New Roman"/>
                    <w:bCs/>
                    <w:sz w:val="28"/>
                    <w:szCs w:val="28"/>
                  </w:rPr>
                  <w:t>0382</w:t>
                </w:r>
              </w:sdtContent>
            </w:sdt>
          </w:p>
        </w:tc>
      </w:tr>
      <w:tr w:rsidR="0085636B" w:rsidRPr="00204777" w14:paraId="1B5360D4" w14:textId="77777777" w:rsidTr="0085636B">
        <w:tc>
          <w:tcPr>
            <w:tcW w:w="5592" w:type="dxa"/>
            <w:vMerge/>
          </w:tcPr>
          <w:p w14:paraId="42CC03D3" w14:textId="77777777" w:rsidR="0085636B" w:rsidRPr="002877BC" w:rsidRDefault="0085636B" w:rsidP="004A191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89" w:type="dxa"/>
          </w:tcPr>
          <w:p w14:paraId="7017E69F" w14:textId="652A7D89" w:rsidR="0085636B" w:rsidRPr="00A0063E" w:rsidRDefault="0085636B" w:rsidP="00E9177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25CBE3DE73EB44159774A2AB938B7EFA"/>
                </w:placeholder>
                <w:date w:fullDate="1997-05-2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E91772">
                  <w:rPr>
                    <w:rFonts w:cs="Times New Roman"/>
                    <w:bCs/>
                    <w:sz w:val="28"/>
                    <w:szCs w:val="28"/>
                  </w:rPr>
                  <w:t>26.05.1997</w:t>
                </w:r>
              </w:sdtContent>
            </w:sdt>
          </w:p>
        </w:tc>
      </w:tr>
      <w:tr w:rsidR="0085636B" w:rsidRPr="00204777" w14:paraId="097B4A9A" w14:textId="77777777" w:rsidTr="0085636B">
        <w:tc>
          <w:tcPr>
            <w:tcW w:w="5592" w:type="dxa"/>
            <w:vMerge/>
          </w:tcPr>
          <w:p w14:paraId="68B671D1" w14:textId="77777777" w:rsidR="0085636B" w:rsidRPr="00204777" w:rsidRDefault="0085636B" w:rsidP="004A191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89" w:type="dxa"/>
          </w:tcPr>
          <w:p w14:paraId="2C3D431B" w14:textId="104BD938" w:rsidR="0085636B" w:rsidRPr="00A0063E" w:rsidRDefault="0085636B" w:rsidP="00C55BBD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2152D70FE10A49A39B4E5072CD20F05D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85636B" w:rsidRPr="00204777" w14:paraId="3DE6A1D3" w14:textId="77777777" w:rsidTr="0085636B">
        <w:tc>
          <w:tcPr>
            <w:tcW w:w="5592" w:type="dxa"/>
            <w:vMerge/>
          </w:tcPr>
          <w:p w14:paraId="59E99A49" w14:textId="77777777" w:rsidR="0085636B" w:rsidRPr="00204777" w:rsidRDefault="0085636B" w:rsidP="004A191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89" w:type="dxa"/>
          </w:tcPr>
          <w:p w14:paraId="6350BB13" w14:textId="05126BB8" w:rsidR="0085636B" w:rsidRPr="00A0063E" w:rsidRDefault="0085636B" w:rsidP="002E4ED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9DB2EF7DDFE949309EC49E3D252FCC96"/>
                </w:placeholder>
                <w:text/>
              </w:sdtPr>
              <w:sdtEndPr/>
              <w:sdtContent>
                <w:r w:rsidR="002E4EDA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</w:tr>
      <w:tr w:rsidR="0085636B" w:rsidRPr="00204777" w14:paraId="26F21C5F" w14:textId="77777777" w:rsidTr="0085636B">
        <w:tc>
          <w:tcPr>
            <w:tcW w:w="5592" w:type="dxa"/>
            <w:vMerge/>
          </w:tcPr>
          <w:p w14:paraId="53DB0347" w14:textId="77777777" w:rsidR="0085636B" w:rsidRPr="00204777" w:rsidRDefault="0085636B" w:rsidP="004A191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89" w:type="dxa"/>
          </w:tcPr>
          <w:p w14:paraId="5EA39D38" w14:textId="79E18318" w:rsidR="0085636B" w:rsidRPr="00A0063E" w:rsidRDefault="0085636B" w:rsidP="0085636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99E068E6896E41FD8828B381F0500B1F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85636B" w:rsidRPr="00701135" w14:paraId="766AD601" w14:textId="77777777" w:rsidTr="0085636B">
        <w:trPr>
          <w:trHeight w:val="2025"/>
          <w:jc w:val="center"/>
        </w:trPr>
        <w:tc>
          <w:tcPr>
            <w:tcW w:w="9731" w:type="dxa"/>
            <w:vAlign w:val="center"/>
            <w:hideMark/>
          </w:tcPr>
          <w:p w14:paraId="567230C1" w14:textId="77777777" w:rsidR="002E4EDA" w:rsidRDefault="002E4EDA" w:rsidP="0085636B">
            <w:pPr>
              <w:pStyle w:val="af5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07FF722" w14:textId="7AEC4DD0" w:rsidR="0085636B" w:rsidRDefault="0085636B" w:rsidP="0085636B">
            <w:pPr>
              <w:pStyle w:val="af5"/>
              <w:jc w:val="center"/>
              <w:rPr>
                <w:b/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>
              <w:rPr>
                <w:b/>
                <w:sz w:val="28"/>
                <w:szCs w:val="28"/>
                <w:lang w:val="ru-RU"/>
              </w:rPr>
              <w:t xml:space="preserve">Ь АККРЕДИТАЦИИ </w:t>
            </w:r>
            <w:r w:rsidRPr="002E4EDA">
              <w:rPr>
                <w:b/>
                <w:sz w:val="28"/>
                <w:szCs w:val="28"/>
                <w:lang w:val="ru-RU"/>
              </w:rPr>
              <w:t>от «</w:t>
            </w:r>
            <w:r w:rsidR="00E91772" w:rsidRPr="002E4EDA">
              <w:rPr>
                <w:b/>
                <w:sz w:val="28"/>
                <w:szCs w:val="28"/>
                <w:lang w:val="ru-RU"/>
              </w:rPr>
              <w:t>17</w:t>
            </w:r>
            <w:r w:rsidRPr="002E4EDA">
              <w:rPr>
                <w:b/>
                <w:sz w:val="28"/>
                <w:szCs w:val="28"/>
                <w:lang w:val="ru-RU"/>
              </w:rPr>
              <w:t xml:space="preserve">» </w:t>
            </w:r>
            <w:r w:rsidR="00E91772" w:rsidRPr="002E4EDA">
              <w:rPr>
                <w:b/>
                <w:sz w:val="28"/>
                <w:szCs w:val="28"/>
                <w:lang w:val="ru-RU"/>
              </w:rPr>
              <w:t>ма</w:t>
            </w:r>
            <w:r w:rsidRPr="002E4EDA">
              <w:rPr>
                <w:b/>
                <w:sz w:val="28"/>
                <w:szCs w:val="28"/>
                <w:lang w:val="ru-RU"/>
              </w:rPr>
              <w:t>я 2024г</w:t>
            </w:r>
          </w:p>
          <w:p w14:paraId="2180FC87" w14:textId="77777777" w:rsidR="00E91772" w:rsidRDefault="00E91772" w:rsidP="00E91772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</w:t>
            </w:r>
            <w:r w:rsidRPr="00914E6F">
              <w:rPr>
                <w:sz w:val="28"/>
                <w:szCs w:val="28"/>
                <w:lang w:val="ru-RU"/>
              </w:rPr>
              <w:t>аборатори</w:t>
            </w:r>
            <w:r>
              <w:rPr>
                <w:sz w:val="28"/>
                <w:szCs w:val="28"/>
                <w:lang w:val="ru-RU"/>
              </w:rPr>
              <w:t>и</w:t>
            </w:r>
            <w:r w:rsidRPr="00914E6F">
              <w:rPr>
                <w:sz w:val="28"/>
                <w:szCs w:val="28"/>
                <w:lang w:val="ru-RU"/>
              </w:rPr>
              <w:t xml:space="preserve"> по электрофизическим измерениям и высоковольтным </w:t>
            </w:r>
          </w:p>
          <w:p w14:paraId="7DA6BE46" w14:textId="77777777" w:rsidR="00E91772" w:rsidRDefault="00E91772" w:rsidP="00E91772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914E6F">
              <w:rPr>
                <w:sz w:val="28"/>
                <w:szCs w:val="28"/>
                <w:lang w:val="ru-RU"/>
              </w:rPr>
              <w:t xml:space="preserve">испытаниям ремонтно-ревизионного участка Минской дистанции </w:t>
            </w:r>
          </w:p>
          <w:p w14:paraId="3629A34F" w14:textId="018A41B9" w:rsidR="0085636B" w:rsidRPr="00701135" w:rsidRDefault="00E91772" w:rsidP="00E91772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914E6F">
              <w:rPr>
                <w:sz w:val="28"/>
                <w:szCs w:val="28"/>
                <w:lang w:val="ru-RU"/>
              </w:rPr>
              <w:t>электроснабжения</w:t>
            </w:r>
            <w:r w:rsidRPr="00914E6F">
              <w:rPr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Транспортного республиканского унитарного предприятия</w:t>
            </w:r>
            <w:r w:rsidRPr="00914E6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«</w:t>
            </w:r>
            <w:r w:rsidRPr="00914E6F">
              <w:rPr>
                <w:sz w:val="28"/>
                <w:szCs w:val="28"/>
                <w:lang w:val="ru-RU"/>
              </w:rPr>
              <w:t>Минское отделение Белорусской железной дороги</w:t>
            </w:r>
            <w:r>
              <w:rPr>
                <w:sz w:val="28"/>
                <w:szCs w:val="28"/>
                <w:lang w:val="ru-RU"/>
              </w:rPr>
              <w:t>»</w:t>
            </w:r>
          </w:p>
        </w:tc>
      </w:tr>
    </w:tbl>
    <w:p w14:paraId="78AAC4D5" w14:textId="7B0E3B8A" w:rsidR="003E26A2" w:rsidRDefault="003E26A2" w:rsidP="004A191B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6C0F1BD6" w14:textId="77777777" w:rsidR="0085636B" w:rsidRDefault="0085636B" w:rsidP="004A191B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843"/>
        <w:gridCol w:w="850"/>
        <w:gridCol w:w="2410"/>
        <w:gridCol w:w="1843"/>
        <w:gridCol w:w="2004"/>
      </w:tblGrid>
      <w:tr w:rsidR="00552FE5" w:rsidRPr="00B20F86" w14:paraId="339EF21B" w14:textId="77777777" w:rsidTr="0029154F">
        <w:trPr>
          <w:trHeight w:val="2421"/>
        </w:trPr>
        <w:tc>
          <w:tcPr>
            <w:tcW w:w="835" w:type="dxa"/>
            <w:shd w:val="clear" w:color="auto" w:fill="auto"/>
          </w:tcPr>
          <w:p w14:paraId="27837A94" w14:textId="77777777" w:rsidR="00552FE5" w:rsidRPr="00B20F86" w:rsidRDefault="00552FE5" w:rsidP="0085636B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</w:tcPr>
          <w:p w14:paraId="7A025987" w14:textId="77777777" w:rsidR="00552FE5" w:rsidRPr="00B20F86" w:rsidRDefault="00552FE5" w:rsidP="0085636B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85636B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132ECC2" w14:textId="77777777" w:rsidR="00552FE5" w:rsidRPr="00B20F86" w:rsidRDefault="00552FE5" w:rsidP="0085636B">
            <w:pPr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85636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1ED265C4" w14:textId="77777777" w:rsidR="00552FE5" w:rsidRPr="00B20F86" w:rsidRDefault="00552FE5" w:rsidP="0085636B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843" w:type="dxa"/>
            <w:shd w:val="clear" w:color="auto" w:fill="auto"/>
          </w:tcPr>
          <w:p w14:paraId="0896CACD" w14:textId="17372928" w:rsidR="00552FE5" w:rsidRPr="00B20F86" w:rsidRDefault="0085636B" w:rsidP="0085636B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F73FA2">
              <w:rPr>
                <w:sz w:val="21"/>
                <w:szCs w:val="21"/>
              </w:rPr>
              <w:t>Обозначение документа, устанавливающего требования к объекту</w:t>
            </w:r>
          </w:p>
        </w:tc>
        <w:tc>
          <w:tcPr>
            <w:tcW w:w="2004" w:type="dxa"/>
            <w:shd w:val="clear" w:color="auto" w:fill="auto"/>
          </w:tcPr>
          <w:p w14:paraId="1BEECF99" w14:textId="77777777" w:rsidR="00552FE5" w:rsidRPr="00B20F86" w:rsidRDefault="00552FE5" w:rsidP="0085636B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4A191B">
      <w:pPr>
        <w:jc w:val="center"/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843"/>
        <w:gridCol w:w="850"/>
        <w:gridCol w:w="2410"/>
        <w:gridCol w:w="1985"/>
        <w:gridCol w:w="1869"/>
      </w:tblGrid>
      <w:tr w:rsidR="00552FE5" w:rsidRPr="00B20F86" w14:paraId="1AA8B9FF" w14:textId="77777777" w:rsidTr="00E25E98">
        <w:trPr>
          <w:trHeight w:val="266"/>
          <w:tblHeader/>
        </w:trPr>
        <w:tc>
          <w:tcPr>
            <w:tcW w:w="835" w:type="dxa"/>
            <w:shd w:val="clear" w:color="auto" w:fill="auto"/>
          </w:tcPr>
          <w:p w14:paraId="5E94FDCE" w14:textId="77777777" w:rsidR="00552FE5" w:rsidRPr="00B20F86" w:rsidRDefault="00552FE5" w:rsidP="004A191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4D9B95B" w14:textId="77777777" w:rsidR="00552FE5" w:rsidRPr="00B20F86" w:rsidRDefault="00552FE5" w:rsidP="004A191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7FA892A6" w14:textId="77777777" w:rsidR="00552FE5" w:rsidRPr="00B20F86" w:rsidRDefault="00552FE5" w:rsidP="004A191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010EEC29" w14:textId="77777777" w:rsidR="00552FE5" w:rsidRPr="00B20F86" w:rsidRDefault="00552FE5" w:rsidP="004A191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4868C21" w14:textId="77777777" w:rsidR="00552FE5" w:rsidRPr="00B20F86" w:rsidRDefault="00552FE5" w:rsidP="004A191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28BAA06A" w14:textId="77777777" w:rsidR="00552FE5" w:rsidRPr="00B20F86" w:rsidRDefault="00552FE5" w:rsidP="004A191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85636B">
        <w:trPr>
          <w:trHeight w:val="277"/>
        </w:trPr>
        <w:tc>
          <w:tcPr>
            <w:tcW w:w="9792" w:type="dxa"/>
            <w:gridSpan w:val="6"/>
            <w:shd w:val="clear" w:color="auto" w:fill="auto"/>
            <w:vAlign w:val="center"/>
          </w:tcPr>
          <w:p w14:paraId="314E7406" w14:textId="0EF7C634" w:rsidR="00E91772" w:rsidRPr="00E91772" w:rsidRDefault="00E91772" w:rsidP="00E91772">
            <w:pPr>
              <w:keepLine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6"/>
                <w:szCs w:val="26"/>
              </w:rPr>
              <w:t>п</w:t>
            </w:r>
            <w:r w:rsidRPr="0049604D">
              <w:rPr>
                <w:sz w:val="26"/>
                <w:szCs w:val="26"/>
              </w:rPr>
              <w:t xml:space="preserve">р. </w:t>
            </w:r>
            <w:r w:rsidRPr="00E91772">
              <w:rPr>
                <w:sz w:val="22"/>
                <w:szCs w:val="22"/>
              </w:rPr>
              <w:t>Дзержинского 1Г, 220036, г. Минск;</w:t>
            </w:r>
          </w:p>
          <w:p w14:paraId="55F41F4C" w14:textId="117D4F9C" w:rsidR="00552FE5" w:rsidRPr="0085636B" w:rsidRDefault="00E91772" w:rsidP="00E917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91772">
              <w:rPr>
                <w:sz w:val="22"/>
                <w:szCs w:val="22"/>
              </w:rPr>
              <w:t>ул. Л.</w:t>
            </w:r>
            <w:r>
              <w:rPr>
                <w:sz w:val="22"/>
                <w:szCs w:val="22"/>
              </w:rPr>
              <w:t xml:space="preserve"> </w:t>
            </w:r>
            <w:r w:rsidRPr="00E91772">
              <w:rPr>
                <w:sz w:val="22"/>
                <w:szCs w:val="22"/>
              </w:rPr>
              <w:t xml:space="preserve">Роменская,  д.50, 222310, г. Молодечно, </w:t>
            </w:r>
            <w:r w:rsidRPr="00E91772">
              <w:rPr>
                <w:bCs/>
                <w:sz w:val="22"/>
                <w:szCs w:val="22"/>
              </w:rPr>
              <w:t>Беларусь</w:t>
            </w:r>
          </w:p>
        </w:tc>
      </w:tr>
      <w:tr w:rsidR="00E91772" w:rsidRPr="00B20F86" w14:paraId="33A0D620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68CC6C68" w14:textId="19C8B766" w:rsidR="00E91772" w:rsidRPr="0029154F" w:rsidRDefault="00E91772" w:rsidP="00E917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1.1</w:t>
            </w:r>
            <w:r w:rsidR="00206B24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567B79D" w14:textId="37FEA19C" w:rsidR="00E91772" w:rsidRPr="0029154F" w:rsidRDefault="00E91772" w:rsidP="00E9177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1кВ, кабельные линии</w:t>
            </w:r>
          </w:p>
        </w:tc>
        <w:tc>
          <w:tcPr>
            <w:tcW w:w="850" w:type="dxa"/>
            <w:shd w:val="clear" w:color="auto" w:fill="auto"/>
          </w:tcPr>
          <w:p w14:paraId="3E8AADEC" w14:textId="77777777" w:rsidR="00E91772" w:rsidRPr="0029154F" w:rsidRDefault="00E91772" w:rsidP="00E91772">
            <w:pPr>
              <w:rPr>
                <w:sz w:val="22"/>
                <w:szCs w:val="22"/>
                <w:lang w:val="en-US"/>
              </w:rPr>
            </w:pPr>
            <w:r w:rsidRPr="0029154F">
              <w:rPr>
                <w:sz w:val="22"/>
                <w:szCs w:val="22"/>
                <w:lang w:val="en-US"/>
              </w:rPr>
              <w:t>27.12/22.000</w:t>
            </w:r>
          </w:p>
          <w:p w14:paraId="693EFED0" w14:textId="77777777" w:rsidR="00E91772" w:rsidRPr="0029154F" w:rsidRDefault="00E91772" w:rsidP="00E91772">
            <w:pPr>
              <w:rPr>
                <w:sz w:val="22"/>
                <w:szCs w:val="22"/>
                <w:lang w:val="en-US"/>
              </w:rPr>
            </w:pPr>
            <w:r w:rsidRPr="0029154F">
              <w:rPr>
                <w:sz w:val="22"/>
                <w:szCs w:val="22"/>
                <w:lang w:val="en-US"/>
              </w:rPr>
              <w:t>27.32/22.000</w:t>
            </w:r>
          </w:p>
          <w:p w14:paraId="76FBAFBD" w14:textId="30C267BA" w:rsidR="00E91772" w:rsidRPr="0029154F" w:rsidRDefault="00E91772" w:rsidP="00E9177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27.90/22.000</w:t>
            </w:r>
          </w:p>
        </w:tc>
        <w:tc>
          <w:tcPr>
            <w:tcW w:w="2410" w:type="dxa"/>
            <w:shd w:val="clear" w:color="auto" w:fill="auto"/>
          </w:tcPr>
          <w:p w14:paraId="3091DE39" w14:textId="2D120F35" w:rsidR="00E91772" w:rsidRPr="0029154F" w:rsidRDefault="00E91772" w:rsidP="00E9177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85" w:type="dxa"/>
            <w:shd w:val="clear" w:color="auto" w:fill="auto"/>
          </w:tcPr>
          <w:p w14:paraId="28DE266B" w14:textId="32167014" w:rsidR="00E91772" w:rsidRPr="0029154F" w:rsidRDefault="00E91772" w:rsidP="00E91772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ТКП 181-2009</w:t>
            </w:r>
            <w:r w:rsidR="007A23E7">
              <w:rPr>
                <w:lang w:val="ru-RU"/>
              </w:rPr>
              <w:t>,</w:t>
            </w:r>
          </w:p>
          <w:p w14:paraId="6D749941" w14:textId="77777777" w:rsidR="00E91772" w:rsidRPr="0029154F" w:rsidRDefault="00E91772" w:rsidP="00E91772">
            <w:pPr>
              <w:pStyle w:val="af5"/>
            </w:pPr>
            <w:r w:rsidRPr="0029154F">
              <w:rPr>
                <w:lang w:val="ru-RU"/>
              </w:rPr>
              <w:t>п.Б.27.1</w:t>
            </w:r>
          </w:p>
          <w:p w14:paraId="6706EE39" w14:textId="58F3FDF4" w:rsidR="00E91772" w:rsidRPr="0029154F" w:rsidRDefault="00E91772" w:rsidP="00E9177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ТКП 339-2022</w:t>
            </w:r>
            <w:r w:rsidR="007A23E7">
              <w:rPr>
                <w:sz w:val="22"/>
                <w:szCs w:val="22"/>
              </w:rPr>
              <w:t>,</w:t>
            </w:r>
            <w:r w:rsidRPr="0029154F">
              <w:rPr>
                <w:sz w:val="22"/>
                <w:szCs w:val="22"/>
              </w:rPr>
              <w:t xml:space="preserve"> п.4.4.26.1</w:t>
            </w:r>
          </w:p>
        </w:tc>
        <w:tc>
          <w:tcPr>
            <w:tcW w:w="1869" w:type="dxa"/>
            <w:shd w:val="clear" w:color="auto" w:fill="auto"/>
          </w:tcPr>
          <w:p w14:paraId="0FEDDF6B" w14:textId="7E9C3211" w:rsidR="00E91772" w:rsidRPr="0029154F" w:rsidRDefault="00E91772" w:rsidP="00E9177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МВИ.МН 5741-2017</w:t>
            </w:r>
          </w:p>
        </w:tc>
      </w:tr>
      <w:tr w:rsidR="00E91772" w:rsidRPr="00B20F86" w14:paraId="76191A56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3C4363B0" w14:textId="0A45C6FA" w:rsidR="00E91772" w:rsidRPr="0029154F" w:rsidRDefault="00E91772" w:rsidP="00E917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1.2</w:t>
            </w:r>
            <w:r w:rsidR="00206B24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</w:tcPr>
          <w:p w14:paraId="00543D85" w14:textId="77777777" w:rsidR="00E91772" w:rsidRPr="0029154F" w:rsidRDefault="00E91772" w:rsidP="00E9177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AC8BDFB" w14:textId="4510E4AE" w:rsidR="00E91772" w:rsidRPr="0029154F" w:rsidRDefault="00E91772" w:rsidP="00E9177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27.90/22.000</w:t>
            </w:r>
          </w:p>
        </w:tc>
        <w:tc>
          <w:tcPr>
            <w:tcW w:w="2410" w:type="dxa"/>
            <w:shd w:val="clear" w:color="auto" w:fill="auto"/>
          </w:tcPr>
          <w:p w14:paraId="422D1589" w14:textId="3421B7FC" w:rsidR="00E91772" w:rsidRPr="0029154F" w:rsidRDefault="00E91772" w:rsidP="00E9177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Испытание цепи «фаза-нуль» (цепи зануления) силовых и осветительных сетей</w:t>
            </w:r>
          </w:p>
        </w:tc>
        <w:tc>
          <w:tcPr>
            <w:tcW w:w="1985" w:type="dxa"/>
            <w:shd w:val="clear" w:color="auto" w:fill="auto"/>
          </w:tcPr>
          <w:p w14:paraId="0C9C110C" w14:textId="659BAF4C" w:rsidR="00E91772" w:rsidRPr="0029154F" w:rsidRDefault="00E91772" w:rsidP="00E91772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ТКП 181-2009</w:t>
            </w:r>
            <w:r w:rsidR="007A23E7">
              <w:rPr>
                <w:lang w:val="ru-RU"/>
              </w:rPr>
              <w:t>,</w:t>
            </w:r>
          </w:p>
          <w:p w14:paraId="5A46AC4F" w14:textId="77777777" w:rsidR="00E91772" w:rsidRPr="0029154F" w:rsidRDefault="00E91772" w:rsidP="00E91772">
            <w:pPr>
              <w:pStyle w:val="af5"/>
            </w:pPr>
            <w:r w:rsidRPr="0029154F">
              <w:rPr>
                <w:lang w:val="ru-RU"/>
              </w:rPr>
              <w:t>п.Б.27.3</w:t>
            </w:r>
          </w:p>
          <w:p w14:paraId="569FF858" w14:textId="7C710075" w:rsidR="00E91772" w:rsidRPr="0029154F" w:rsidRDefault="00E91772" w:rsidP="00E9177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ТКП 339-2022</w:t>
            </w:r>
            <w:r w:rsidR="007A23E7">
              <w:rPr>
                <w:sz w:val="22"/>
                <w:szCs w:val="22"/>
              </w:rPr>
              <w:t>,</w:t>
            </w:r>
            <w:r w:rsidRPr="0029154F">
              <w:rPr>
                <w:sz w:val="22"/>
                <w:szCs w:val="22"/>
              </w:rPr>
              <w:t xml:space="preserve"> п.4.4.26.3</w:t>
            </w:r>
          </w:p>
        </w:tc>
        <w:tc>
          <w:tcPr>
            <w:tcW w:w="1869" w:type="dxa"/>
            <w:shd w:val="clear" w:color="auto" w:fill="auto"/>
          </w:tcPr>
          <w:p w14:paraId="02A959AB" w14:textId="77777777" w:rsidR="00E91772" w:rsidRPr="0029154F" w:rsidRDefault="00E91772" w:rsidP="00E91772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МВИ.МН 4840-2015</w:t>
            </w:r>
          </w:p>
          <w:p w14:paraId="52071E10" w14:textId="170701DF" w:rsidR="00E91772" w:rsidRPr="0029154F" w:rsidRDefault="00E91772" w:rsidP="00E9177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9154F" w:rsidRPr="00B20F86" w14:paraId="67DEB11A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3C143CDE" w14:textId="03F62735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2.1</w:t>
            </w:r>
            <w:r w:rsidR="00206B24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F6FF294" w14:textId="45B0E957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850" w:type="dxa"/>
            <w:shd w:val="clear" w:color="auto" w:fill="auto"/>
          </w:tcPr>
          <w:p w14:paraId="34BA011E" w14:textId="2EF488BF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27.90/22.000</w:t>
            </w:r>
          </w:p>
        </w:tc>
        <w:tc>
          <w:tcPr>
            <w:tcW w:w="2410" w:type="dxa"/>
            <w:shd w:val="clear" w:color="auto" w:fill="auto"/>
          </w:tcPr>
          <w:p w14:paraId="5EC99E5C" w14:textId="1B2977F9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Сопротивление заземляющих устройств, удельного сопротивления грунта</w:t>
            </w:r>
          </w:p>
        </w:tc>
        <w:tc>
          <w:tcPr>
            <w:tcW w:w="1985" w:type="dxa"/>
            <w:shd w:val="clear" w:color="auto" w:fill="auto"/>
          </w:tcPr>
          <w:p w14:paraId="26B436B7" w14:textId="30A03DA1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ТКП 181-2009</w:t>
            </w:r>
            <w:r w:rsidR="007A23E7">
              <w:rPr>
                <w:lang w:val="ru-RU"/>
              </w:rPr>
              <w:t>,</w:t>
            </w:r>
            <w:r w:rsidRPr="0029154F">
              <w:rPr>
                <w:lang w:val="ru-RU"/>
              </w:rPr>
              <w:t xml:space="preserve"> п.5.8,</w:t>
            </w:r>
            <w:r w:rsidR="007A23E7">
              <w:rPr>
                <w:lang w:val="ru-RU"/>
              </w:rPr>
              <w:t xml:space="preserve"> </w:t>
            </w:r>
            <w:r w:rsidRPr="0029154F">
              <w:rPr>
                <w:lang w:val="ru-RU"/>
              </w:rPr>
              <w:t>Прил</w:t>
            </w:r>
            <w:r w:rsidR="007A23E7">
              <w:rPr>
                <w:lang w:val="ru-RU"/>
              </w:rPr>
              <w:t>.</w:t>
            </w:r>
            <w:r w:rsidRPr="0029154F">
              <w:rPr>
                <w:lang w:val="ru-RU"/>
              </w:rPr>
              <w:t xml:space="preserve"> Б,</w:t>
            </w:r>
          </w:p>
          <w:p w14:paraId="6AA3CF30" w14:textId="77777777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п.Б.29.4, Б.30.10</w:t>
            </w:r>
          </w:p>
          <w:p w14:paraId="295053EF" w14:textId="7967EBB3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ТКП 339-2022</w:t>
            </w:r>
            <w:r w:rsidR="007A23E7">
              <w:rPr>
                <w:lang w:val="ru-RU"/>
              </w:rPr>
              <w:t>,</w:t>
            </w:r>
          </w:p>
          <w:p w14:paraId="77CD0DAE" w14:textId="09B0B618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п.4.4.28.6</w:t>
            </w:r>
          </w:p>
        </w:tc>
        <w:tc>
          <w:tcPr>
            <w:tcW w:w="1869" w:type="dxa"/>
            <w:shd w:val="clear" w:color="auto" w:fill="auto"/>
          </w:tcPr>
          <w:p w14:paraId="5B466805" w14:textId="77777777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МВИ.МН 142-2015</w:t>
            </w:r>
          </w:p>
          <w:p w14:paraId="1092B962" w14:textId="37117596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МВИ.МН 4716-2015</w:t>
            </w:r>
          </w:p>
        </w:tc>
      </w:tr>
      <w:tr w:rsidR="0029154F" w:rsidRPr="00B20F86" w14:paraId="1CC7D11B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72852A4F" w14:textId="7134B9C6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2.2</w:t>
            </w:r>
            <w:r w:rsidR="00206B24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9B51CDF" w14:textId="77777777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42180BD" w14:textId="211548B3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27.90/22.000</w:t>
            </w:r>
          </w:p>
        </w:tc>
        <w:tc>
          <w:tcPr>
            <w:tcW w:w="2410" w:type="dxa"/>
            <w:shd w:val="clear" w:color="auto" w:fill="auto"/>
          </w:tcPr>
          <w:p w14:paraId="04549187" w14:textId="4892B9D1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985" w:type="dxa"/>
            <w:shd w:val="clear" w:color="auto" w:fill="auto"/>
          </w:tcPr>
          <w:p w14:paraId="3FEF6902" w14:textId="52B26431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ТКП 181-2009</w:t>
            </w:r>
            <w:r w:rsidR="007A23E7">
              <w:rPr>
                <w:lang w:val="ru-RU"/>
              </w:rPr>
              <w:t>,</w:t>
            </w:r>
            <w:r w:rsidRPr="0029154F">
              <w:rPr>
                <w:lang w:val="ru-RU"/>
              </w:rPr>
              <w:t xml:space="preserve"> Прил</w:t>
            </w:r>
            <w:r w:rsidR="007A23E7">
              <w:rPr>
                <w:lang w:val="ru-RU"/>
              </w:rPr>
              <w:t>.</w:t>
            </w:r>
            <w:r w:rsidRPr="0029154F">
              <w:rPr>
                <w:lang w:val="ru-RU"/>
              </w:rPr>
              <w:t xml:space="preserve"> Б, п.Б.29.2</w:t>
            </w:r>
          </w:p>
          <w:p w14:paraId="5E9C42A6" w14:textId="4AB16927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ТКП 339-2022</w:t>
            </w:r>
            <w:r w:rsidR="007A23E7">
              <w:rPr>
                <w:lang w:val="ru-RU"/>
              </w:rPr>
              <w:t>,</w:t>
            </w:r>
          </w:p>
          <w:p w14:paraId="3B5FAABB" w14:textId="2BB5BABD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п.4.4.28.2</w:t>
            </w:r>
          </w:p>
        </w:tc>
        <w:tc>
          <w:tcPr>
            <w:tcW w:w="1869" w:type="dxa"/>
            <w:shd w:val="clear" w:color="auto" w:fill="auto"/>
          </w:tcPr>
          <w:p w14:paraId="602594BC" w14:textId="75C9B5BB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МВИ.МН 4716-2015</w:t>
            </w:r>
          </w:p>
        </w:tc>
      </w:tr>
      <w:tr w:rsidR="0029154F" w:rsidRPr="00B20F86" w14:paraId="48E09C81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5C3D8A75" w14:textId="05D2C50D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lastRenderedPageBreak/>
              <w:t>2.3</w:t>
            </w:r>
            <w:r w:rsidR="00206B24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shd w:val="clear" w:color="auto" w:fill="auto"/>
          </w:tcPr>
          <w:p w14:paraId="3FF59D25" w14:textId="01F7F632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850" w:type="dxa"/>
            <w:shd w:val="clear" w:color="auto" w:fill="auto"/>
          </w:tcPr>
          <w:p w14:paraId="4C9A6AD5" w14:textId="7E313A3D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27.90/22.000</w:t>
            </w:r>
          </w:p>
        </w:tc>
        <w:tc>
          <w:tcPr>
            <w:tcW w:w="2410" w:type="dxa"/>
            <w:shd w:val="clear" w:color="auto" w:fill="auto"/>
          </w:tcPr>
          <w:p w14:paraId="5B0157C7" w14:textId="41942C3F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 xml:space="preserve">Испытание цепи «фаза-нуль» (цепи зануления) в электроустановках до 1 </w:t>
            </w:r>
            <w:proofErr w:type="spellStart"/>
            <w:r w:rsidRPr="0029154F">
              <w:rPr>
                <w:sz w:val="22"/>
                <w:szCs w:val="22"/>
              </w:rPr>
              <w:t>кВ</w:t>
            </w:r>
            <w:proofErr w:type="spellEnd"/>
            <w:r w:rsidRPr="0029154F">
              <w:rPr>
                <w:sz w:val="22"/>
                <w:szCs w:val="22"/>
              </w:rPr>
              <w:t xml:space="preserve"> с глухим заземлением нейтрали</w:t>
            </w:r>
          </w:p>
        </w:tc>
        <w:tc>
          <w:tcPr>
            <w:tcW w:w="1985" w:type="dxa"/>
            <w:shd w:val="clear" w:color="auto" w:fill="auto"/>
          </w:tcPr>
          <w:p w14:paraId="6C7250EA" w14:textId="7BC5F122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ТКП 339-2022</w:t>
            </w:r>
            <w:r>
              <w:rPr>
                <w:lang w:val="ru-RU"/>
              </w:rPr>
              <w:t>,</w:t>
            </w:r>
          </w:p>
          <w:p w14:paraId="78970DA7" w14:textId="77777777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п.4.4.26.3, п.4.4.28.5</w:t>
            </w:r>
          </w:p>
          <w:p w14:paraId="55F3A831" w14:textId="519500FE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ТКП 181-2009</w:t>
            </w:r>
            <w:r w:rsidR="007A23E7">
              <w:rPr>
                <w:lang w:val="ru-RU"/>
              </w:rPr>
              <w:t>,</w:t>
            </w:r>
          </w:p>
          <w:p w14:paraId="2A570063" w14:textId="71F094CC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Прил</w:t>
            </w:r>
            <w:r w:rsidR="007A23E7">
              <w:rPr>
                <w:lang w:val="ru-RU"/>
              </w:rPr>
              <w:t>.</w:t>
            </w:r>
            <w:r w:rsidRPr="0029154F">
              <w:rPr>
                <w:lang w:val="ru-RU"/>
              </w:rPr>
              <w:t xml:space="preserve"> Б,</w:t>
            </w:r>
            <w:r w:rsidR="007A23E7">
              <w:rPr>
                <w:lang w:val="ru-RU"/>
              </w:rPr>
              <w:t xml:space="preserve"> </w:t>
            </w:r>
            <w:r w:rsidRPr="0029154F">
              <w:rPr>
                <w:lang w:val="ru-RU"/>
              </w:rPr>
              <w:t>п.29.8</w:t>
            </w:r>
          </w:p>
          <w:p w14:paraId="5D91446F" w14:textId="3CF50460" w:rsidR="0029154F" w:rsidRPr="007A23E7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ГОСТ 30331.</w:t>
            </w:r>
            <w:r w:rsidRPr="007A23E7">
              <w:rPr>
                <w:lang w:val="ru-RU"/>
              </w:rPr>
              <w:t>1</w:t>
            </w:r>
            <w:r w:rsidRPr="0029154F">
              <w:rPr>
                <w:lang w:val="ru-RU"/>
              </w:rPr>
              <w:t>-</w:t>
            </w:r>
            <w:r w:rsidRPr="007A23E7">
              <w:rPr>
                <w:lang w:val="ru-RU"/>
              </w:rPr>
              <w:t>2013</w:t>
            </w:r>
            <w:r>
              <w:rPr>
                <w:lang w:val="ru-RU"/>
              </w:rPr>
              <w:t xml:space="preserve">, </w:t>
            </w:r>
            <w:r w:rsidRPr="0029154F">
              <w:rPr>
                <w:lang w:val="ru-RU"/>
              </w:rPr>
              <w:t>п.413.1.3.5</w:t>
            </w:r>
          </w:p>
        </w:tc>
        <w:tc>
          <w:tcPr>
            <w:tcW w:w="1869" w:type="dxa"/>
            <w:shd w:val="clear" w:color="auto" w:fill="auto"/>
          </w:tcPr>
          <w:p w14:paraId="7E716F2A" w14:textId="77777777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МВИ.МН 4840-2015</w:t>
            </w:r>
          </w:p>
          <w:p w14:paraId="28FB39AE" w14:textId="444E16FF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29154F" w:rsidRPr="00B20F86" w14:paraId="14677988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55349765" w14:textId="49E7FAC6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3.1</w:t>
            </w:r>
            <w:r w:rsidR="00206B24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DA0E58A" w14:textId="6449F1B8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Вентильные разрядники, ограничители напряжения</w:t>
            </w:r>
          </w:p>
        </w:tc>
        <w:tc>
          <w:tcPr>
            <w:tcW w:w="850" w:type="dxa"/>
            <w:shd w:val="clear" w:color="auto" w:fill="auto"/>
          </w:tcPr>
          <w:p w14:paraId="0092D5E6" w14:textId="03CB08BF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27.11/29.113</w:t>
            </w:r>
          </w:p>
        </w:tc>
        <w:tc>
          <w:tcPr>
            <w:tcW w:w="2410" w:type="dxa"/>
            <w:shd w:val="clear" w:color="auto" w:fill="auto"/>
          </w:tcPr>
          <w:p w14:paraId="1C248836" w14:textId="1F1B4641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Сопротивление вентильных разрядников и ограничителей перенапряжения</w:t>
            </w:r>
          </w:p>
        </w:tc>
        <w:tc>
          <w:tcPr>
            <w:tcW w:w="1985" w:type="dxa"/>
            <w:shd w:val="clear" w:color="auto" w:fill="auto"/>
          </w:tcPr>
          <w:p w14:paraId="7462EE4C" w14:textId="0AF41063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ТКП 181-2009</w:t>
            </w:r>
            <w:r w:rsidR="007A23E7">
              <w:rPr>
                <w:lang w:val="ru-RU"/>
              </w:rPr>
              <w:t>,</w:t>
            </w:r>
          </w:p>
          <w:p w14:paraId="125CCCC7" w14:textId="77777777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Б.22.1</w:t>
            </w:r>
          </w:p>
          <w:p w14:paraId="0D28A8D1" w14:textId="50BA2D0D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ТКП 339-2022</w:t>
            </w:r>
            <w:r w:rsidR="007A23E7">
              <w:rPr>
                <w:lang w:val="ru-RU"/>
              </w:rPr>
              <w:t>,</w:t>
            </w:r>
          </w:p>
          <w:p w14:paraId="408A472D" w14:textId="6BE10814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п.4.4.21.1</w:t>
            </w:r>
          </w:p>
        </w:tc>
        <w:tc>
          <w:tcPr>
            <w:tcW w:w="1869" w:type="dxa"/>
            <w:shd w:val="clear" w:color="auto" w:fill="auto"/>
          </w:tcPr>
          <w:p w14:paraId="13D95A3C" w14:textId="32FFE346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МВИ.МН 5741-2017</w:t>
            </w:r>
          </w:p>
        </w:tc>
      </w:tr>
      <w:tr w:rsidR="0029154F" w:rsidRPr="00B20F86" w14:paraId="5F7A30A4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50E63458" w14:textId="255A978D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3.2</w:t>
            </w:r>
            <w:r w:rsidR="00206B24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2A72E62B" w14:textId="77777777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9C89816" w14:textId="77777777" w:rsidR="0029154F" w:rsidRPr="0029154F" w:rsidRDefault="0029154F" w:rsidP="0029154F">
            <w:pPr>
              <w:ind w:left="-84" w:right="-84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27.11/29.113</w:t>
            </w:r>
          </w:p>
          <w:p w14:paraId="14F4C887" w14:textId="5F7F5F7A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27.11/22.000</w:t>
            </w:r>
          </w:p>
        </w:tc>
        <w:tc>
          <w:tcPr>
            <w:tcW w:w="2410" w:type="dxa"/>
            <w:shd w:val="clear" w:color="auto" w:fill="auto"/>
          </w:tcPr>
          <w:p w14:paraId="0DBDB2C5" w14:textId="347EC335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Измерения тока проводимости вентильных разрядников при выпрямленном напряжении</w:t>
            </w:r>
          </w:p>
        </w:tc>
        <w:tc>
          <w:tcPr>
            <w:tcW w:w="1985" w:type="dxa"/>
            <w:shd w:val="clear" w:color="auto" w:fill="auto"/>
          </w:tcPr>
          <w:p w14:paraId="7E1393B4" w14:textId="1F13C134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ТКП 181-2009</w:t>
            </w:r>
            <w:r w:rsidR="007A23E7">
              <w:rPr>
                <w:lang w:val="ru-RU"/>
              </w:rPr>
              <w:t>,</w:t>
            </w:r>
          </w:p>
          <w:p w14:paraId="50165D38" w14:textId="77777777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Б.22.2</w:t>
            </w:r>
          </w:p>
          <w:p w14:paraId="05031EDD" w14:textId="32B44BE9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ТКП 339-2022</w:t>
            </w:r>
            <w:r w:rsidR="007A23E7">
              <w:rPr>
                <w:lang w:val="ru-RU"/>
              </w:rPr>
              <w:t>,</w:t>
            </w:r>
          </w:p>
          <w:p w14:paraId="417FED3C" w14:textId="63C3BEE1" w:rsidR="0029154F" w:rsidRPr="0029154F" w:rsidRDefault="0029154F" w:rsidP="0029154F">
            <w:pPr>
              <w:pStyle w:val="af5"/>
            </w:pPr>
            <w:r w:rsidRPr="0029154F">
              <w:t>п.4.4.21.2</w:t>
            </w:r>
          </w:p>
        </w:tc>
        <w:tc>
          <w:tcPr>
            <w:tcW w:w="1869" w:type="dxa"/>
            <w:shd w:val="clear" w:color="auto" w:fill="auto"/>
          </w:tcPr>
          <w:p w14:paraId="677E9939" w14:textId="77777777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МВИ.МН 483-2013</w:t>
            </w:r>
          </w:p>
          <w:p w14:paraId="63BCDD14" w14:textId="324D8F0F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МВИ.МН 5740-2017</w:t>
            </w:r>
          </w:p>
        </w:tc>
      </w:tr>
      <w:tr w:rsidR="0029154F" w:rsidRPr="00B20F86" w14:paraId="48EA0272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507E43E5" w14:textId="1209BD94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4.1</w:t>
            </w:r>
            <w:r w:rsidR="007A23E7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6FF76CB" w14:textId="699CB606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Вводные и проходные изоляторы</w:t>
            </w:r>
          </w:p>
        </w:tc>
        <w:tc>
          <w:tcPr>
            <w:tcW w:w="850" w:type="dxa"/>
            <w:shd w:val="clear" w:color="auto" w:fill="auto"/>
          </w:tcPr>
          <w:p w14:paraId="617D11FA" w14:textId="3BFFFC84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27.11/22.000</w:t>
            </w:r>
          </w:p>
        </w:tc>
        <w:tc>
          <w:tcPr>
            <w:tcW w:w="2410" w:type="dxa"/>
            <w:shd w:val="clear" w:color="auto" w:fill="auto"/>
          </w:tcPr>
          <w:p w14:paraId="1627818F" w14:textId="668722DA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85" w:type="dxa"/>
            <w:shd w:val="clear" w:color="auto" w:fill="auto"/>
          </w:tcPr>
          <w:p w14:paraId="6950E94C" w14:textId="43E8E451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ТКП 181-2009</w:t>
            </w:r>
            <w:r w:rsidR="007A23E7">
              <w:rPr>
                <w:lang w:val="ru-RU"/>
              </w:rPr>
              <w:t>,</w:t>
            </w:r>
          </w:p>
          <w:p w14:paraId="6012FC39" w14:textId="77777777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Б.24.1</w:t>
            </w:r>
          </w:p>
          <w:p w14:paraId="5362FAF6" w14:textId="017F89FC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ТКП 339-2022</w:t>
            </w:r>
            <w:r w:rsidR="007A23E7">
              <w:rPr>
                <w:lang w:val="ru-RU"/>
              </w:rPr>
              <w:t>,</w:t>
            </w:r>
          </w:p>
          <w:p w14:paraId="04A20758" w14:textId="17428A8F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п.4.4.24.1</w:t>
            </w:r>
          </w:p>
        </w:tc>
        <w:tc>
          <w:tcPr>
            <w:tcW w:w="1869" w:type="dxa"/>
            <w:shd w:val="clear" w:color="auto" w:fill="auto"/>
          </w:tcPr>
          <w:p w14:paraId="57007DE1" w14:textId="6ECA4598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МВИ.МН 5741-2017</w:t>
            </w:r>
          </w:p>
        </w:tc>
      </w:tr>
      <w:tr w:rsidR="0029154F" w:rsidRPr="00B20F86" w14:paraId="107E8CC6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4BE3537D" w14:textId="31FC6F6E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4.2</w:t>
            </w:r>
            <w:r w:rsidR="007A23E7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6B06B0DC" w14:textId="77777777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ABBC893" w14:textId="13B7F55D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27.11/29.113</w:t>
            </w:r>
          </w:p>
        </w:tc>
        <w:tc>
          <w:tcPr>
            <w:tcW w:w="2410" w:type="dxa"/>
            <w:shd w:val="clear" w:color="auto" w:fill="auto"/>
          </w:tcPr>
          <w:p w14:paraId="110ABBE5" w14:textId="134CAA7C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1985" w:type="dxa"/>
            <w:shd w:val="clear" w:color="auto" w:fill="auto"/>
          </w:tcPr>
          <w:p w14:paraId="7F350546" w14:textId="62388A07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ТКП 181-2009</w:t>
            </w:r>
            <w:r w:rsidR="007A23E7">
              <w:rPr>
                <w:lang w:val="ru-RU"/>
              </w:rPr>
              <w:t>,</w:t>
            </w:r>
          </w:p>
          <w:p w14:paraId="30185168" w14:textId="77777777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Б.24.3</w:t>
            </w:r>
          </w:p>
          <w:p w14:paraId="2FF7C9BD" w14:textId="1DAF57A8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ТКП 339-2022</w:t>
            </w:r>
            <w:r w:rsidR="007A23E7">
              <w:rPr>
                <w:lang w:val="ru-RU"/>
              </w:rPr>
              <w:t>,</w:t>
            </w:r>
          </w:p>
          <w:p w14:paraId="63D709D8" w14:textId="50033206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п.4.4.24.2</w:t>
            </w:r>
          </w:p>
        </w:tc>
        <w:tc>
          <w:tcPr>
            <w:tcW w:w="1869" w:type="dxa"/>
            <w:shd w:val="clear" w:color="auto" w:fill="auto"/>
          </w:tcPr>
          <w:p w14:paraId="25A2EC45" w14:textId="77777777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МВИ.МН 483-2013</w:t>
            </w:r>
          </w:p>
          <w:p w14:paraId="4BA19283" w14:textId="764ECF9B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МВИ.МН 5740-2017</w:t>
            </w:r>
          </w:p>
        </w:tc>
      </w:tr>
      <w:tr w:rsidR="0029154F" w:rsidRPr="00B20F86" w14:paraId="03963E98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54BD50FF" w14:textId="67EC35B5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5.1</w:t>
            </w:r>
            <w:r w:rsidR="007A23E7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DD919E1" w14:textId="19BBEDD8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Разъединители, отделители и короткозамыкатели</w:t>
            </w:r>
          </w:p>
        </w:tc>
        <w:tc>
          <w:tcPr>
            <w:tcW w:w="850" w:type="dxa"/>
            <w:shd w:val="clear" w:color="auto" w:fill="auto"/>
          </w:tcPr>
          <w:p w14:paraId="0CC2C560" w14:textId="59A04A1D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27.11/22.000</w:t>
            </w:r>
          </w:p>
        </w:tc>
        <w:tc>
          <w:tcPr>
            <w:tcW w:w="2410" w:type="dxa"/>
            <w:shd w:val="clear" w:color="auto" w:fill="auto"/>
          </w:tcPr>
          <w:p w14:paraId="271AB870" w14:textId="754821C9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85" w:type="dxa"/>
            <w:shd w:val="clear" w:color="auto" w:fill="auto"/>
          </w:tcPr>
          <w:p w14:paraId="6B450165" w14:textId="3EB41327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ТКП 181-2009</w:t>
            </w:r>
            <w:r w:rsidR="007A23E7">
              <w:rPr>
                <w:lang w:val="ru-RU"/>
              </w:rPr>
              <w:t>,</w:t>
            </w:r>
          </w:p>
          <w:p w14:paraId="515376C0" w14:textId="77777777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Б.15.1</w:t>
            </w:r>
          </w:p>
          <w:p w14:paraId="09FF95B8" w14:textId="1A1B4F5C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ТКП 339-2022</w:t>
            </w:r>
            <w:r w:rsidR="007A23E7">
              <w:rPr>
                <w:lang w:val="ru-RU"/>
              </w:rPr>
              <w:t>,</w:t>
            </w:r>
          </w:p>
          <w:p w14:paraId="47225BE1" w14:textId="2D1F71E3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п.4.4.14.1</w:t>
            </w:r>
          </w:p>
        </w:tc>
        <w:tc>
          <w:tcPr>
            <w:tcW w:w="1869" w:type="dxa"/>
            <w:shd w:val="clear" w:color="auto" w:fill="auto"/>
          </w:tcPr>
          <w:p w14:paraId="0C2BB39D" w14:textId="2A60D43A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МВИ.МН 5741-2017</w:t>
            </w:r>
          </w:p>
        </w:tc>
      </w:tr>
      <w:tr w:rsidR="0029154F" w:rsidRPr="00B20F86" w14:paraId="4DB488F3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045C31E2" w14:textId="1E08B062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5.2</w:t>
            </w:r>
            <w:r w:rsidR="007A23E7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5FF24E9E" w14:textId="77777777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DBEE0FB" w14:textId="12207CCB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27.11/29.113</w:t>
            </w:r>
          </w:p>
        </w:tc>
        <w:tc>
          <w:tcPr>
            <w:tcW w:w="2410" w:type="dxa"/>
            <w:shd w:val="clear" w:color="auto" w:fill="auto"/>
          </w:tcPr>
          <w:p w14:paraId="4EC9F85D" w14:textId="036045AD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1985" w:type="dxa"/>
            <w:shd w:val="clear" w:color="auto" w:fill="auto"/>
          </w:tcPr>
          <w:p w14:paraId="1F5DADBB" w14:textId="51596799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ТКП 181-2009</w:t>
            </w:r>
            <w:r w:rsidR="007A23E7">
              <w:rPr>
                <w:lang w:val="ru-RU"/>
              </w:rPr>
              <w:t>,</w:t>
            </w:r>
          </w:p>
          <w:p w14:paraId="67DE9508" w14:textId="77777777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Б.15.2</w:t>
            </w:r>
          </w:p>
          <w:p w14:paraId="6108334A" w14:textId="5C4305A0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ТКП 339-2022</w:t>
            </w:r>
            <w:r w:rsidR="007A23E7">
              <w:rPr>
                <w:lang w:val="ru-RU"/>
              </w:rPr>
              <w:t>,</w:t>
            </w:r>
          </w:p>
          <w:p w14:paraId="3549F94D" w14:textId="12A4807E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п.4.4.14.2</w:t>
            </w:r>
          </w:p>
        </w:tc>
        <w:tc>
          <w:tcPr>
            <w:tcW w:w="1869" w:type="dxa"/>
            <w:shd w:val="clear" w:color="auto" w:fill="auto"/>
          </w:tcPr>
          <w:p w14:paraId="4BE216BF" w14:textId="77777777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МВИ.МН 483-2013</w:t>
            </w:r>
          </w:p>
          <w:p w14:paraId="71EDDFED" w14:textId="3B8F8756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МВИ.МН 5740-2017</w:t>
            </w:r>
          </w:p>
        </w:tc>
      </w:tr>
      <w:tr w:rsidR="0029154F" w:rsidRPr="00B20F86" w14:paraId="4073B7DA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1144E02D" w14:textId="2B029299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6.1</w:t>
            </w:r>
            <w:r w:rsidR="007A23E7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A58D725" w14:textId="1C269F6B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Сборные и соединительные шины</w:t>
            </w:r>
          </w:p>
        </w:tc>
        <w:tc>
          <w:tcPr>
            <w:tcW w:w="850" w:type="dxa"/>
            <w:shd w:val="clear" w:color="auto" w:fill="auto"/>
          </w:tcPr>
          <w:p w14:paraId="5D427424" w14:textId="10BE7C81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27.11/22.000</w:t>
            </w:r>
          </w:p>
        </w:tc>
        <w:tc>
          <w:tcPr>
            <w:tcW w:w="2410" w:type="dxa"/>
            <w:shd w:val="clear" w:color="auto" w:fill="auto"/>
          </w:tcPr>
          <w:p w14:paraId="596E70C7" w14:textId="76BB0FEA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Сопротивление изоляции подвесных, опорных и проходных изоляторов</w:t>
            </w:r>
          </w:p>
        </w:tc>
        <w:tc>
          <w:tcPr>
            <w:tcW w:w="1985" w:type="dxa"/>
            <w:shd w:val="clear" w:color="auto" w:fill="auto"/>
          </w:tcPr>
          <w:p w14:paraId="015E86E9" w14:textId="2E4612CB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ТКП 181-2009</w:t>
            </w:r>
            <w:r w:rsidR="007A23E7">
              <w:rPr>
                <w:lang w:val="ru-RU"/>
              </w:rPr>
              <w:t>,</w:t>
            </w:r>
          </w:p>
          <w:p w14:paraId="226A58B6" w14:textId="77777777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Б.18.1</w:t>
            </w:r>
          </w:p>
          <w:p w14:paraId="64D9FD35" w14:textId="19978FD3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ТКП 339-2022</w:t>
            </w:r>
            <w:r w:rsidR="007A23E7">
              <w:rPr>
                <w:lang w:val="ru-RU"/>
              </w:rPr>
              <w:t>,</w:t>
            </w:r>
          </w:p>
          <w:p w14:paraId="7CE96B1D" w14:textId="19D3BD59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п.4.4.17.1</w:t>
            </w:r>
          </w:p>
        </w:tc>
        <w:tc>
          <w:tcPr>
            <w:tcW w:w="1869" w:type="dxa"/>
            <w:shd w:val="clear" w:color="auto" w:fill="auto"/>
          </w:tcPr>
          <w:p w14:paraId="21BF3C29" w14:textId="6B13CE74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МВИ.МН 5741-2017</w:t>
            </w:r>
          </w:p>
        </w:tc>
      </w:tr>
      <w:tr w:rsidR="0029154F" w:rsidRPr="00B20F86" w14:paraId="1727467B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7E9F0E3F" w14:textId="1EF1C8FC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6.2</w:t>
            </w:r>
            <w:r w:rsidR="007A23E7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36F2873D" w14:textId="77777777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13B0ED9" w14:textId="5A3E6621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27.11/29.113</w:t>
            </w:r>
          </w:p>
        </w:tc>
        <w:tc>
          <w:tcPr>
            <w:tcW w:w="2410" w:type="dxa"/>
            <w:shd w:val="clear" w:color="auto" w:fill="auto"/>
          </w:tcPr>
          <w:p w14:paraId="21B54C96" w14:textId="26E0EC69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1985" w:type="dxa"/>
            <w:shd w:val="clear" w:color="auto" w:fill="auto"/>
          </w:tcPr>
          <w:p w14:paraId="1DDA4B9E" w14:textId="7D1454AD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ТКП 181-2009</w:t>
            </w:r>
            <w:r w:rsidR="007A23E7">
              <w:rPr>
                <w:lang w:val="ru-RU"/>
              </w:rPr>
              <w:t>,</w:t>
            </w:r>
          </w:p>
          <w:p w14:paraId="5A93AD36" w14:textId="77777777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Б.18.2</w:t>
            </w:r>
          </w:p>
          <w:p w14:paraId="6E68CF06" w14:textId="41D52128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ТКП 339-2022</w:t>
            </w:r>
            <w:r w:rsidR="007A23E7">
              <w:rPr>
                <w:lang w:val="ru-RU"/>
              </w:rPr>
              <w:t>,</w:t>
            </w:r>
          </w:p>
          <w:p w14:paraId="4347E158" w14:textId="45DB1449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п.4.4.17.2</w:t>
            </w:r>
          </w:p>
        </w:tc>
        <w:tc>
          <w:tcPr>
            <w:tcW w:w="1869" w:type="dxa"/>
            <w:shd w:val="clear" w:color="auto" w:fill="auto"/>
          </w:tcPr>
          <w:p w14:paraId="00A61F26" w14:textId="77777777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МВИ.МН 483-2013</w:t>
            </w:r>
          </w:p>
          <w:p w14:paraId="379CD86B" w14:textId="00059421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МВИ.МН 5740-2017</w:t>
            </w:r>
          </w:p>
        </w:tc>
      </w:tr>
      <w:tr w:rsidR="0029154F" w:rsidRPr="00B20F86" w14:paraId="423171F3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10E90D6D" w14:textId="7CE8C0D1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7.1</w:t>
            </w:r>
            <w:r w:rsidR="007A23E7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7B4BA94" w14:textId="4A48C675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Выключатели нагрузки</w:t>
            </w:r>
          </w:p>
        </w:tc>
        <w:tc>
          <w:tcPr>
            <w:tcW w:w="850" w:type="dxa"/>
            <w:shd w:val="clear" w:color="auto" w:fill="auto"/>
          </w:tcPr>
          <w:p w14:paraId="4B66B182" w14:textId="64F24E2B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27.11/22.000</w:t>
            </w:r>
          </w:p>
        </w:tc>
        <w:tc>
          <w:tcPr>
            <w:tcW w:w="2410" w:type="dxa"/>
            <w:shd w:val="clear" w:color="auto" w:fill="auto"/>
          </w:tcPr>
          <w:p w14:paraId="3DB497BA" w14:textId="3EADB564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85" w:type="dxa"/>
            <w:shd w:val="clear" w:color="auto" w:fill="auto"/>
          </w:tcPr>
          <w:p w14:paraId="29149B24" w14:textId="0DA7E177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ТКП 181-2009</w:t>
            </w:r>
            <w:r w:rsidR="007A23E7">
              <w:rPr>
                <w:lang w:val="ru-RU"/>
              </w:rPr>
              <w:t>,</w:t>
            </w:r>
          </w:p>
          <w:p w14:paraId="16907771" w14:textId="77777777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Б.12.1</w:t>
            </w:r>
          </w:p>
          <w:p w14:paraId="3F42E8D7" w14:textId="7D2A8691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ТКП 339-2022</w:t>
            </w:r>
            <w:r w:rsidR="007A23E7">
              <w:rPr>
                <w:lang w:val="ru-RU"/>
              </w:rPr>
              <w:t>,</w:t>
            </w:r>
          </w:p>
          <w:p w14:paraId="542D89B2" w14:textId="04EB6231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п.4.4.13.1</w:t>
            </w:r>
          </w:p>
        </w:tc>
        <w:tc>
          <w:tcPr>
            <w:tcW w:w="1869" w:type="dxa"/>
            <w:shd w:val="clear" w:color="auto" w:fill="auto"/>
          </w:tcPr>
          <w:p w14:paraId="7208444F" w14:textId="55229C5C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МВИ.МН 5741-2017</w:t>
            </w:r>
          </w:p>
        </w:tc>
      </w:tr>
      <w:tr w:rsidR="0029154F" w:rsidRPr="00B20F86" w14:paraId="43C392E5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25022341" w14:textId="6117EFAF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7.2</w:t>
            </w:r>
            <w:r w:rsidR="007A23E7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5E0F3606" w14:textId="77777777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89873FA" w14:textId="027133FE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27.11/29.113</w:t>
            </w:r>
          </w:p>
        </w:tc>
        <w:tc>
          <w:tcPr>
            <w:tcW w:w="2410" w:type="dxa"/>
            <w:shd w:val="clear" w:color="auto" w:fill="auto"/>
          </w:tcPr>
          <w:p w14:paraId="5BA5F198" w14:textId="4BE45949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1985" w:type="dxa"/>
            <w:shd w:val="clear" w:color="auto" w:fill="auto"/>
          </w:tcPr>
          <w:p w14:paraId="12422057" w14:textId="70A0D668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ТКП 181-2009</w:t>
            </w:r>
            <w:r w:rsidR="007A23E7">
              <w:rPr>
                <w:lang w:val="ru-RU"/>
              </w:rPr>
              <w:t>,</w:t>
            </w:r>
          </w:p>
          <w:p w14:paraId="0DDF536B" w14:textId="77777777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Б.12.2</w:t>
            </w:r>
          </w:p>
          <w:p w14:paraId="4B8FF0FC" w14:textId="34A9F34E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ТКП 339-2022</w:t>
            </w:r>
            <w:r w:rsidR="007A23E7">
              <w:rPr>
                <w:lang w:val="ru-RU"/>
              </w:rPr>
              <w:t>,</w:t>
            </w:r>
          </w:p>
          <w:p w14:paraId="083241C5" w14:textId="6C1CC777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п.4.4.13.2</w:t>
            </w:r>
          </w:p>
        </w:tc>
        <w:tc>
          <w:tcPr>
            <w:tcW w:w="1869" w:type="dxa"/>
            <w:shd w:val="clear" w:color="auto" w:fill="auto"/>
          </w:tcPr>
          <w:p w14:paraId="271D0ADB" w14:textId="77777777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МВИ.МН 483-2013</w:t>
            </w:r>
          </w:p>
          <w:p w14:paraId="0B11C51D" w14:textId="20363952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МВИ.МН 5740-2017</w:t>
            </w:r>
          </w:p>
        </w:tc>
      </w:tr>
      <w:tr w:rsidR="0029154F" w:rsidRPr="00B20F86" w14:paraId="0E4BC005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12114CEC" w14:textId="6D2910DE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8.1</w:t>
            </w:r>
            <w:r w:rsidR="007A23E7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shd w:val="clear" w:color="auto" w:fill="auto"/>
          </w:tcPr>
          <w:p w14:paraId="3CC0C137" w14:textId="239F6273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 xml:space="preserve">Силовые кабельные линии до 10 </w:t>
            </w:r>
            <w:proofErr w:type="spellStart"/>
            <w:r w:rsidRPr="0029154F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49C13FC2" w14:textId="1BB57CB9" w:rsidR="0029154F" w:rsidRPr="0029154F" w:rsidRDefault="0029154F" w:rsidP="008F5A2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27.</w:t>
            </w:r>
            <w:r w:rsidR="008F5A25">
              <w:rPr>
                <w:sz w:val="22"/>
                <w:szCs w:val="22"/>
              </w:rPr>
              <w:t>32</w:t>
            </w:r>
            <w:r w:rsidRPr="0029154F">
              <w:rPr>
                <w:sz w:val="22"/>
                <w:szCs w:val="22"/>
              </w:rPr>
              <w:t>/22.000</w:t>
            </w:r>
          </w:p>
        </w:tc>
        <w:tc>
          <w:tcPr>
            <w:tcW w:w="2410" w:type="dxa"/>
            <w:shd w:val="clear" w:color="auto" w:fill="auto"/>
          </w:tcPr>
          <w:p w14:paraId="15B7DB15" w14:textId="2C6F006D" w:rsidR="0029154F" w:rsidRPr="0029154F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9154F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85" w:type="dxa"/>
            <w:shd w:val="clear" w:color="auto" w:fill="auto"/>
          </w:tcPr>
          <w:p w14:paraId="39702C11" w14:textId="1074E385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ТКП 181-2009</w:t>
            </w:r>
            <w:r w:rsidR="007A23E7">
              <w:rPr>
                <w:lang w:val="ru-RU"/>
              </w:rPr>
              <w:t>,</w:t>
            </w:r>
          </w:p>
          <w:p w14:paraId="1F57532E" w14:textId="77777777" w:rsidR="0029154F" w:rsidRPr="0029154F" w:rsidRDefault="0029154F" w:rsidP="0029154F">
            <w:pPr>
              <w:pStyle w:val="af5"/>
            </w:pPr>
            <w:r w:rsidRPr="0029154F">
              <w:rPr>
                <w:lang w:val="ru-RU"/>
              </w:rPr>
              <w:t>Б.30.1</w:t>
            </w:r>
          </w:p>
          <w:p w14:paraId="495C73CB" w14:textId="7A0CA001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ТКП 339-2022</w:t>
            </w:r>
            <w:r w:rsidR="007A23E7">
              <w:rPr>
                <w:lang w:val="ru-RU"/>
              </w:rPr>
              <w:t>,</w:t>
            </w:r>
            <w:r w:rsidRPr="0029154F">
              <w:rPr>
                <w:lang w:val="ru-RU"/>
              </w:rPr>
              <w:t xml:space="preserve"> п.4.4.29.2</w:t>
            </w:r>
          </w:p>
        </w:tc>
        <w:tc>
          <w:tcPr>
            <w:tcW w:w="1869" w:type="dxa"/>
            <w:shd w:val="clear" w:color="auto" w:fill="auto"/>
          </w:tcPr>
          <w:p w14:paraId="7AD3114D" w14:textId="5F538FA9" w:rsidR="0029154F" w:rsidRPr="0029154F" w:rsidRDefault="0029154F" w:rsidP="0029154F">
            <w:pPr>
              <w:pStyle w:val="af5"/>
              <w:rPr>
                <w:lang w:val="ru-RU"/>
              </w:rPr>
            </w:pPr>
            <w:r w:rsidRPr="0029154F">
              <w:rPr>
                <w:lang w:val="ru-RU"/>
              </w:rPr>
              <w:t>МВИ.МН 5741-2017</w:t>
            </w:r>
          </w:p>
        </w:tc>
      </w:tr>
      <w:tr w:rsidR="0029154F" w:rsidRPr="00B20F86" w14:paraId="2C44D442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2B748DB1" w14:textId="77147A47" w:rsidR="0029154F" w:rsidRPr="00206B24" w:rsidRDefault="0029154F" w:rsidP="002915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lastRenderedPageBreak/>
              <w:t>8.2</w:t>
            </w:r>
            <w:r w:rsidR="007A23E7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shd w:val="clear" w:color="auto" w:fill="auto"/>
          </w:tcPr>
          <w:p w14:paraId="316C9399" w14:textId="7B157274" w:rsidR="0029154F" w:rsidRPr="00206B24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 xml:space="preserve">Силовые кабельные линии до 10 </w:t>
            </w:r>
            <w:proofErr w:type="spellStart"/>
            <w:r w:rsidRPr="00206B24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2D671552" w14:textId="5677E153" w:rsidR="0029154F" w:rsidRPr="00206B24" w:rsidRDefault="0029154F" w:rsidP="008F5A2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27.</w:t>
            </w:r>
            <w:r w:rsidR="008F5A25">
              <w:rPr>
                <w:sz w:val="22"/>
                <w:szCs w:val="22"/>
              </w:rPr>
              <w:t>32</w:t>
            </w:r>
            <w:r w:rsidRPr="00206B24">
              <w:rPr>
                <w:sz w:val="22"/>
                <w:szCs w:val="22"/>
              </w:rPr>
              <w:t>/29.113</w:t>
            </w:r>
          </w:p>
        </w:tc>
        <w:tc>
          <w:tcPr>
            <w:tcW w:w="2410" w:type="dxa"/>
            <w:shd w:val="clear" w:color="auto" w:fill="auto"/>
          </w:tcPr>
          <w:p w14:paraId="66A9C23A" w14:textId="1F234D20" w:rsidR="0029154F" w:rsidRPr="00206B24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 xml:space="preserve">Испытание повышенным выпрямленным напряжением до 60 </w:t>
            </w:r>
            <w:proofErr w:type="spellStart"/>
            <w:r w:rsidRPr="00206B24">
              <w:rPr>
                <w:sz w:val="22"/>
                <w:szCs w:val="22"/>
              </w:rPr>
              <w:t>кВ</w:t>
            </w:r>
            <w:proofErr w:type="spellEnd"/>
            <w:r w:rsidRPr="00206B2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28528C42" w14:textId="69689704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ТКП 181-2009</w:t>
            </w:r>
            <w:r w:rsidR="007A23E7">
              <w:rPr>
                <w:lang w:val="ru-RU"/>
              </w:rPr>
              <w:t>,</w:t>
            </w:r>
          </w:p>
          <w:p w14:paraId="01DB8C55" w14:textId="77777777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Б.30.2</w:t>
            </w:r>
          </w:p>
          <w:p w14:paraId="5EA34FE0" w14:textId="2B58896F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ТКП 339-2022</w:t>
            </w:r>
            <w:r w:rsidR="007A23E7">
              <w:rPr>
                <w:lang w:val="ru-RU"/>
              </w:rPr>
              <w:t>,</w:t>
            </w:r>
          </w:p>
          <w:p w14:paraId="198D2A4D" w14:textId="3A3C2AA8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п.4.4.29.3</w:t>
            </w:r>
          </w:p>
        </w:tc>
        <w:tc>
          <w:tcPr>
            <w:tcW w:w="1869" w:type="dxa"/>
            <w:shd w:val="clear" w:color="auto" w:fill="auto"/>
          </w:tcPr>
          <w:p w14:paraId="313D3730" w14:textId="77777777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МВИ.МН 483-2013</w:t>
            </w:r>
          </w:p>
          <w:p w14:paraId="579C8FC8" w14:textId="147B0335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МВИ.МН 5740-2017</w:t>
            </w:r>
          </w:p>
        </w:tc>
      </w:tr>
      <w:tr w:rsidR="0029154F" w:rsidRPr="00B20F86" w14:paraId="276D05E3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42554A4C" w14:textId="6CDD4260" w:rsidR="0029154F" w:rsidRPr="00206B24" w:rsidRDefault="0029154F" w:rsidP="002915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9.1</w:t>
            </w:r>
            <w:r w:rsidR="007A23E7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D102FEE" w14:textId="1E82AF43" w:rsidR="0029154F" w:rsidRPr="00206B24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 xml:space="preserve">Трансформаторы силовые до 35 </w:t>
            </w:r>
            <w:proofErr w:type="spellStart"/>
            <w:r w:rsidRPr="00206B24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510BB3FF" w14:textId="168A6726" w:rsidR="0029154F" w:rsidRPr="00206B24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27.11/22.000</w:t>
            </w:r>
          </w:p>
        </w:tc>
        <w:tc>
          <w:tcPr>
            <w:tcW w:w="2410" w:type="dxa"/>
            <w:shd w:val="clear" w:color="auto" w:fill="auto"/>
          </w:tcPr>
          <w:p w14:paraId="4905251D" w14:textId="56A3CD0F" w:rsidR="0029154F" w:rsidRPr="00206B24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85" w:type="dxa"/>
            <w:shd w:val="clear" w:color="auto" w:fill="auto"/>
          </w:tcPr>
          <w:p w14:paraId="64FE9163" w14:textId="0E1A914B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ТКП 181-2009</w:t>
            </w:r>
            <w:r w:rsidR="007A23E7">
              <w:rPr>
                <w:lang w:val="ru-RU"/>
              </w:rPr>
              <w:t>,</w:t>
            </w:r>
          </w:p>
          <w:p w14:paraId="151C741C" w14:textId="77777777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Б.8.3.1; Б.8.5.3</w:t>
            </w:r>
          </w:p>
          <w:p w14:paraId="7F9F1449" w14:textId="77777777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ТКП-339-2022,</w:t>
            </w:r>
          </w:p>
          <w:p w14:paraId="656D9D74" w14:textId="3620D05B" w:rsidR="0029154F" w:rsidRPr="00206B24" w:rsidRDefault="0029154F" w:rsidP="007A23E7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п.4.4.6.2</w:t>
            </w:r>
          </w:p>
        </w:tc>
        <w:tc>
          <w:tcPr>
            <w:tcW w:w="1869" w:type="dxa"/>
            <w:shd w:val="clear" w:color="auto" w:fill="auto"/>
          </w:tcPr>
          <w:p w14:paraId="393E55C4" w14:textId="0FBB6AB0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МВИ.МН 5741-2017</w:t>
            </w:r>
          </w:p>
        </w:tc>
      </w:tr>
      <w:tr w:rsidR="0029154F" w:rsidRPr="00B20F86" w14:paraId="7B74FA3C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3A4AF4BA" w14:textId="225ADF0D" w:rsidR="0029154F" w:rsidRPr="00206B24" w:rsidRDefault="0029154F" w:rsidP="002915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9.2</w:t>
            </w:r>
            <w:r w:rsidR="007A23E7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689B4FC5" w14:textId="77777777" w:rsidR="0029154F" w:rsidRPr="00206B24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9502E5B" w14:textId="13046F9F" w:rsidR="0029154F" w:rsidRPr="00206B24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27.11/29.113</w:t>
            </w:r>
          </w:p>
        </w:tc>
        <w:tc>
          <w:tcPr>
            <w:tcW w:w="2410" w:type="dxa"/>
            <w:shd w:val="clear" w:color="auto" w:fill="auto"/>
          </w:tcPr>
          <w:p w14:paraId="040F2138" w14:textId="2C3AE867" w:rsidR="0029154F" w:rsidRPr="00206B24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Испытания повышенным напряжением переменного тока</w:t>
            </w:r>
          </w:p>
        </w:tc>
        <w:tc>
          <w:tcPr>
            <w:tcW w:w="1985" w:type="dxa"/>
            <w:shd w:val="clear" w:color="auto" w:fill="auto"/>
          </w:tcPr>
          <w:p w14:paraId="6AF26F63" w14:textId="77777777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ТКП 181-2009,</w:t>
            </w:r>
          </w:p>
          <w:p w14:paraId="71A81D1A" w14:textId="7A49F49E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п.Б.8.5</w:t>
            </w:r>
          </w:p>
          <w:p w14:paraId="59715D43" w14:textId="77777777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ТКП-339-2022,</w:t>
            </w:r>
          </w:p>
          <w:p w14:paraId="537A11BF" w14:textId="72B623AC" w:rsidR="0029154F" w:rsidRPr="00206B24" w:rsidRDefault="0029154F" w:rsidP="007A23E7">
            <w:pPr>
              <w:pStyle w:val="af5"/>
              <w:rPr>
                <w:lang w:val="ru-RU"/>
              </w:rPr>
            </w:pPr>
            <w:r w:rsidRPr="00206B24">
              <w:t>п.4.4.6.3</w:t>
            </w:r>
          </w:p>
        </w:tc>
        <w:tc>
          <w:tcPr>
            <w:tcW w:w="1869" w:type="dxa"/>
            <w:shd w:val="clear" w:color="auto" w:fill="auto"/>
          </w:tcPr>
          <w:p w14:paraId="2AA1E473" w14:textId="77777777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 xml:space="preserve">МВИ.МН 483-2013 </w:t>
            </w:r>
          </w:p>
          <w:p w14:paraId="0D07B344" w14:textId="76DBB249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t>МВИ.МН 5740-2017</w:t>
            </w:r>
          </w:p>
        </w:tc>
      </w:tr>
      <w:tr w:rsidR="0029154F" w:rsidRPr="00B20F86" w14:paraId="1CDF1D42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5384D3BF" w14:textId="0C2F5543" w:rsidR="0029154F" w:rsidRPr="00206B24" w:rsidRDefault="0029154F" w:rsidP="002915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9.3</w:t>
            </w:r>
            <w:r w:rsidR="007A23E7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29BC17D6" w14:textId="77777777" w:rsidR="0029154F" w:rsidRPr="00206B24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FEB313A" w14:textId="19F6558B" w:rsidR="0029154F" w:rsidRPr="00206B24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27.11/29.113</w:t>
            </w:r>
          </w:p>
        </w:tc>
        <w:tc>
          <w:tcPr>
            <w:tcW w:w="2410" w:type="dxa"/>
            <w:shd w:val="clear" w:color="auto" w:fill="auto"/>
          </w:tcPr>
          <w:p w14:paraId="6CCC58A8" w14:textId="1A3C75F0" w:rsidR="0029154F" w:rsidRPr="00206B24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Коэффициент трансформации</w:t>
            </w:r>
          </w:p>
        </w:tc>
        <w:tc>
          <w:tcPr>
            <w:tcW w:w="1985" w:type="dxa"/>
            <w:shd w:val="clear" w:color="auto" w:fill="auto"/>
          </w:tcPr>
          <w:p w14:paraId="1C854AC3" w14:textId="77777777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ТКП 181-2009,</w:t>
            </w:r>
          </w:p>
          <w:p w14:paraId="4091D4C2" w14:textId="05FA8829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п.Б.8.7</w:t>
            </w:r>
          </w:p>
          <w:p w14:paraId="359BFFFA" w14:textId="77777777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ТКП-339-2022,</w:t>
            </w:r>
          </w:p>
          <w:p w14:paraId="76721605" w14:textId="0AEBF225" w:rsidR="0029154F" w:rsidRPr="00206B24" w:rsidRDefault="0029154F" w:rsidP="007A23E7">
            <w:pPr>
              <w:pStyle w:val="af5"/>
              <w:rPr>
                <w:lang w:val="ru-RU"/>
              </w:rPr>
            </w:pPr>
            <w:r w:rsidRPr="00206B24">
              <w:t>п.4.4.6.5</w:t>
            </w:r>
          </w:p>
        </w:tc>
        <w:tc>
          <w:tcPr>
            <w:tcW w:w="1869" w:type="dxa"/>
            <w:shd w:val="clear" w:color="auto" w:fill="auto"/>
          </w:tcPr>
          <w:p w14:paraId="11C3BABA" w14:textId="55B7A704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t>ГОСТ 3484.1-88</w:t>
            </w:r>
            <w:r w:rsidR="002E4EDA">
              <w:rPr>
                <w:lang w:val="ru-RU"/>
              </w:rPr>
              <w:t>,</w:t>
            </w:r>
            <w:r w:rsidRPr="00206B24">
              <w:t xml:space="preserve"> п.2.2</w:t>
            </w:r>
          </w:p>
        </w:tc>
      </w:tr>
      <w:tr w:rsidR="0029154F" w:rsidRPr="00B20F86" w14:paraId="04704B13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3DD7A302" w14:textId="78A73931" w:rsidR="0029154F" w:rsidRPr="00206B24" w:rsidRDefault="0029154F" w:rsidP="002915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9.4</w:t>
            </w:r>
            <w:r w:rsidR="007A23E7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14954B49" w14:textId="77777777" w:rsidR="0029154F" w:rsidRPr="00206B24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E75F4E7" w14:textId="5643EC05" w:rsidR="0029154F" w:rsidRPr="00206B24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27.11/29.113</w:t>
            </w:r>
          </w:p>
        </w:tc>
        <w:tc>
          <w:tcPr>
            <w:tcW w:w="2410" w:type="dxa"/>
            <w:shd w:val="clear" w:color="auto" w:fill="auto"/>
          </w:tcPr>
          <w:p w14:paraId="4E412366" w14:textId="06C26B50" w:rsidR="0029154F" w:rsidRPr="00206B24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1985" w:type="dxa"/>
            <w:shd w:val="clear" w:color="auto" w:fill="auto"/>
          </w:tcPr>
          <w:p w14:paraId="6B9B9A53" w14:textId="77777777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ТКП 181-2009,</w:t>
            </w:r>
          </w:p>
          <w:p w14:paraId="4B7C602E" w14:textId="17785C40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п.Б.8.6</w:t>
            </w:r>
          </w:p>
          <w:p w14:paraId="7D82B2A1" w14:textId="77777777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ТКП-339-2022,</w:t>
            </w:r>
          </w:p>
          <w:p w14:paraId="33F7E5F5" w14:textId="5E751078" w:rsidR="0029154F" w:rsidRPr="00206B24" w:rsidRDefault="0029154F" w:rsidP="007A23E7">
            <w:pPr>
              <w:pStyle w:val="af5"/>
              <w:rPr>
                <w:lang w:val="ru-RU"/>
              </w:rPr>
            </w:pPr>
            <w:r w:rsidRPr="00206B24">
              <w:t>п.4.4.6.4</w:t>
            </w:r>
          </w:p>
        </w:tc>
        <w:tc>
          <w:tcPr>
            <w:tcW w:w="1869" w:type="dxa"/>
            <w:shd w:val="clear" w:color="auto" w:fill="auto"/>
          </w:tcPr>
          <w:p w14:paraId="4E5AFD6E" w14:textId="6348CAD4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ГОСТ 3484.1-88</w:t>
            </w:r>
            <w:r w:rsidR="002E4EDA">
              <w:rPr>
                <w:lang w:val="ru-RU"/>
              </w:rPr>
              <w:t>,</w:t>
            </w:r>
          </w:p>
          <w:p w14:paraId="483DC30B" w14:textId="13B93271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t>п.4.1, 4.3</w:t>
            </w:r>
          </w:p>
        </w:tc>
      </w:tr>
      <w:tr w:rsidR="0029154F" w:rsidRPr="00B20F86" w14:paraId="253474D4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01C64F9C" w14:textId="6E2D47D3" w:rsidR="0029154F" w:rsidRPr="00206B24" w:rsidRDefault="0029154F" w:rsidP="002915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9.5</w:t>
            </w:r>
            <w:r w:rsidR="007A23E7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2FE8CE0B" w14:textId="77777777" w:rsidR="0029154F" w:rsidRPr="00206B24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1354296" w14:textId="5E34F4DF" w:rsidR="0029154F" w:rsidRPr="00206B24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27.11/29.113</w:t>
            </w:r>
          </w:p>
        </w:tc>
        <w:tc>
          <w:tcPr>
            <w:tcW w:w="2410" w:type="dxa"/>
            <w:shd w:val="clear" w:color="auto" w:fill="auto"/>
          </w:tcPr>
          <w:p w14:paraId="43481CA7" w14:textId="30A2EC26" w:rsidR="0029154F" w:rsidRPr="00206B24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Ток и потери холостого хода</w:t>
            </w:r>
          </w:p>
        </w:tc>
        <w:tc>
          <w:tcPr>
            <w:tcW w:w="1985" w:type="dxa"/>
            <w:shd w:val="clear" w:color="auto" w:fill="auto"/>
          </w:tcPr>
          <w:p w14:paraId="754A3F2D" w14:textId="77777777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ТКП 181-2009,</w:t>
            </w:r>
          </w:p>
          <w:p w14:paraId="3C66853A" w14:textId="670FD819" w:rsidR="0029154F" w:rsidRPr="00206B24" w:rsidRDefault="0029154F" w:rsidP="0029154F">
            <w:pPr>
              <w:pStyle w:val="af5"/>
            </w:pPr>
            <w:r w:rsidRPr="00206B24">
              <w:rPr>
                <w:lang w:val="ru-RU"/>
              </w:rPr>
              <w:t>п.Б.8.9</w:t>
            </w:r>
          </w:p>
          <w:p w14:paraId="4411E0DB" w14:textId="77777777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ТКП-339-2022,</w:t>
            </w:r>
          </w:p>
          <w:p w14:paraId="40801A4B" w14:textId="1B45BCFC" w:rsidR="0029154F" w:rsidRPr="00206B24" w:rsidRDefault="0029154F" w:rsidP="007A23E7">
            <w:pPr>
              <w:pStyle w:val="af5"/>
              <w:rPr>
                <w:lang w:val="ru-RU"/>
              </w:rPr>
            </w:pPr>
            <w:r w:rsidRPr="00206B24">
              <w:t>п.4.4.6.7</w:t>
            </w:r>
          </w:p>
        </w:tc>
        <w:tc>
          <w:tcPr>
            <w:tcW w:w="1869" w:type="dxa"/>
            <w:shd w:val="clear" w:color="auto" w:fill="auto"/>
          </w:tcPr>
          <w:p w14:paraId="0533889A" w14:textId="3085D67A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ГОСТ 3484.1-88</w:t>
            </w:r>
            <w:r w:rsidR="002E4EDA">
              <w:rPr>
                <w:lang w:val="ru-RU"/>
              </w:rPr>
              <w:t>,</w:t>
            </w:r>
          </w:p>
          <w:p w14:paraId="0D7D911B" w14:textId="250C3C9C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t>п. 6</w:t>
            </w:r>
          </w:p>
        </w:tc>
      </w:tr>
      <w:tr w:rsidR="0029154F" w:rsidRPr="00B20F86" w14:paraId="06A9E387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55218C21" w14:textId="44370CA0" w:rsidR="0029154F" w:rsidRPr="00206B24" w:rsidRDefault="0029154F" w:rsidP="002915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10.1</w:t>
            </w:r>
            <w:r w:rsidR="007A23E7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0309AA61" w14:textId="5EE6B6BB" w:rsidR="0029154F" w:rsidRPr="00206B24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Трансформаторное масло</w:t>
            </w:r>
          </w:p>
        </w:tc>
        <w:tc>
          <w:tcPr>
            <w:tcW w:w="850" w:type="dxa"/>
            <w:shd w:val="clear" w:color="auto" w:fill="auto"/>
          </w:tcPr>
          <w:p w14:paraId="24D9FD4B" w14:textId="2DC28963" w:rsidR="0029154F" w:rsidRPr="00206B24" w:rsidRDefault="0029154F" w:rsidP="00206B2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19.20/29.113</w:t>
            </w:r>
          </w:p>
        </w:tc>
        <w:tc>
          <w:tcPr>
            <w:tcW w:w="2410" w:type="dxa"/>
            <w:shd w:val="clear" w:color="auto" w:fill="auto"/>
          </w:tcPr>
          <w:p w14:paraId="59D6E69C" w14:textId="2D8ED05C" w:rsidR="0029154F" w:rsidRPr="00206B24" w:rsidRDefault="0029154F" w:rsidP="00291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Пробивное напряжение</w:t>
            </w:r>
          </w:p>
        </w:tc>
        <w:tc>
          <w:tcPr>
            <w:tcW w:w="1985" w:type="dxa"/>
            <w:shd w:val="clear" w:color="auto" w:fill="auto"/>
          </w:tcPr>
          <w:p w14:paraId="5ADC2087" w14:textId="77777777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ТКП 181-2009</w:t>
            </w:r>
          </w:p>
          <w:p w14:paraId="49D8C358" w14:textId="77777777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Табл. Б.26.2-Б.26.4</w:t>
            </w:r>
          </w:p>
          <w:p w14:paraId="1BCADAD1" w14:textId="77777777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ТКП 339-2022</w:t>
            </w:r>
          </w:p>
          <w:p w14:paraId="50394137" w14:textId="4B45E010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п. 4.4.19.5</w:t>
            </w:r>
            <w:r w:rsidR="007A23E7">
              <w:rPr>
                <w:lang w:val="ru-RU"/>
              </w:rPr>
              <w:t>,</w:t>
            </w:r>
          </w:p>
          <w:p w14:paraId="2459E0A4" w14:textId="3F87CB26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табл. 4.4.43</w:t>
            </w:r>
          </w:p>
        </w:tc>
        <w:tc>
          <w:tcPr>
            <w:tcW w:w="1869" w:type="dxa"/>
            <w:shd w:val="clear" w:color="auto" w:fill="auto"/>
          </w:tcPr>
          <w:p w14:paraId="11138F97" w14:textId="77777777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 xml:space="preserve">ГОСТ 6581-75, </w:t>
            </w:r>
          </w:p>
          <w:p w14:paraId="5789476C" w14:textId="1A1775EC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гл. 4</w:t>
            </w:r>
          </w:p>
          <w:p w14:paraId="270BB19F" w14:textId="4885D32D" w:rsidR="0029154F" w:rsidRPr="00206B24" w:rsidRDefault="0029154F" w:rsidP="0029154F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МВИ.МН 141-2014</w:t>
            </w:r>
          </w:p>
        </w:tc>
      </w:tr>
      <w:tr w:rsidR="00E25E98" w:rsidRPr="00B20F86" w14:paraId="5179E46B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11C0C359" w14:textId="3E1C0FE6" w:rsidR="00E25E98" w:rsidRPr="00206B24" w:rsidRDefault="00E25E98" w:rsidP="00E25E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B12DB57" w14:textId="025A201C" w:rsidR="00E25E98" w:rsidRPr="00206B24" w:rsidRDefault="00E25E98" w:rsidP="00E25E9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Электроизолирующие перчатки, боты, галоши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0D756051" w14:textId="568E7589" w:rsidR="00E25E98" w:rsidRPr="00206B24" w:rsidRDefault="00E25E98" w:rsidP="00E25E9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22.19/29.113</w:t>
            </w:r>
          </w:p>
        </w:tc>
        <w:tc>
          <w:tcPr>
            <w:tcW w:w="2410" w:type="dxa"/>
            <w:shd w:val="clear" w:color="auto" w:fill="auto"/>
          </w:tcPr>
          <w:p w14:paraId="6AFCB061" w14:textId="323FFEC9" w:rsidR="00E25E98" w:rsidRPr="00206B24" w:rsidRDefault="00E25E98" w:rsidP="00E25E9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Испытания изоляции повышенным напряжением частотой 50 Гц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B0778D6" w14:textId="5C4175B1" w:rsidR="00E25E98" w:rsidRPr="00E25E98" w:rsidRDefault="00E25E98" w:rsidP="00E25E98">
            <w:pPr>
              <w:pStyle w:val="af5"/>
              <w:rPr>
                <w:lang w:val="ru-RU"/>
              </w:rPr>
            </w:pPr>
            <w:r w:rsidRPr="00E25E98">
              <w:rPr>
                <w:kern w:val="2"/>
                <w:lang w:val="ru-RU"/>
              </w:rPr>
              <w:t>Эксплуатационная документация</w:t>
            </w:r>
            <w:r w:rsidRPr="00E25E98">
              <w:rPr>
                <w:i/>
                <w:iCs/>
                <w:highlight w:val="cyan"/>
                <w:lang w:val="ru-RU"/>
              </w:rPr>
              <w:t xml:space="preserve"> </w:t>
            </w:r>
            <w:r w:rsidRPr="00E25E98">
              <w:rPr>
                <w:i/>
                <w:iCs/>
                <w:highlight w:val="cyan"/>
                <w:lang w:val="ru-RU"/>
              </w:rPr>
              <w:br/>
            </w:r>
            <w:r w:rsidRPr="00E25E98">
              <w:rPr>
                <w:lang w:val="ru-RU"/>
              </w:rPr>
              <w:t>Фактические значения</w:t>
            </w:r>
          </w:p>
        </w:tc>
        <w:tc>
          <w:tcPr>
            <w:tcW w:w="1869" w:type="dxa"/>
            <w:vMerge w:val="restart"/>
            <w:shd w:val="clear" w:color="auto" w:fill="auto"/>
          </w:tcPr>
          <w:p w14:paraId="68B3B6D4" w14:textId="4CE9950C" w:rsidR="00E25E98" w:rsidRPr="00206B24" w:rsidRDefault="00E25E98" w:rsidP="00E25E98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МВИ.МН 3171-2014</w:t>
            </w:r>
          </w:p>
        </w:tc>
      </w:tr>
      <w:tr w:rsidR="007A23E7" w:rsidRPr="00B20F86" w14:paraId="2DDE9361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79C7BAAB" w14:textId="48BAA8EE" w:rsidR="007A23E7" w:rsidRPr="00206B24" w:rsidRDefault="007A23E7" w:rsidP="007A23E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11.2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7E512881" w14:textId="77777777" w:rsidR="007A23E7" w:rsidRPr="00206B24" w:rsidRDefault="007A23E7" w:rsidP="007A23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A8BDCC5" w14:textId="77777777" w:rsidR="007A23E7" w:rsidRPr="00206B24" w:rsidRDefault="007A23E7" w:rsidP="007A23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32A12771" w14:textId="20575FD6" w:rsidR="007A23E7" w:rsidRPr="00206B24" w:rsidRDefault="007A23E7" w:rsidP="007A23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 xml:space="preserve"> Ток утечки</w:t>
            </w:r>
          </w:p>
        </w:tc>
        <w:tc>
          <w:tcPr>
            <w:tcW w:w="1985" w:type="dxa"/>
            <w:vMerge/>
            <w:shd w:val="clear" w:color="auto" w:fill="auto"/>
          </w:tcPr>
          <w:p w14:paraId="6B72E487" w14:textId="77777777" w:rsidR="007A23E7" w:rsidRPr="007A23E7" w:rsidRDefault="007A23E7" w:rsidP="007A23E7">
            <w:pPr>
              <w:pStyle w:val="af5"/>
              <w:rPr>
                <w:lang w:val="ru-RU"/>
              </w:rPr>
            </w:pPr>
          </w:p>
        </w:tc>
        <w:tc>
          <w:tcPr>
            <w:tcW w:w="1869" w:type="dxa"/>
            <w:vMerge/>
            <w:shd w:val="clear" w:color="auto" w:fill="auto"/>
          </w:tcPr>
          <w:p w14:paraId="31B5FE03" w14:textId="77777777" w:rsidR="007A23E7" w:rsidRPr="00206B24" w:rsidRDefault="007A23E7" w:rsidP="007A23E7">
            <w:pPr>
              <w:pStyle w:val="af5"/>
              <w:rPr>
                <w:lang w:val="ru-RU"/>
              </w:rPr>
            </w:pPr>
          </w:p>
        </w:tc>
      </w:tr>
      <w:tr w:rsidR="007A23E7" w:rsidRPr="00B20F86" w14:paraId="6549B651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365CAB57" w14:textId="1DD27D4F" w:rsidR="007A23E7" w:rsidRPr="00206B24" w:rsidRDefault="007A23E7" w:rsidP="007A23E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12.1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1C25F33D" w14:textId="66A31E1A" w:rsidR="007A23E7" w:rsidRPr="00206B24" w:rsidRDefault="007A23E7" w:rsidP="007A23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Ручной электроизолирующий инструмент</w:t>
            </w:r>
          </w:p>
        </w:tc>
        <w:tc>
          <w:tcPr>
            <w:tcW w:w="850" w:type="dxa"/>
            <w:shd w:val="clear" w:color="auto" w:fill="auto"/>
          </w:tcPr>
          <w:p w14:paraId="76F11B56" w14:textId="1AC6CAFA" w:rsidR="007A23E7" w:rsidRPr="00206B24" w:rsidRDefault="007A23E7" w:rsidP="007A23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25.73/29.113</w:t>
            </w:r>
          </w:p>
        </w:tc>
        <w:tc>
          <w:tcPr>
            <w:tcW w:w="2410" w:type="dxa"/>
            <w:shd w:val="clear" w:color="auto" w:fill="auto"/>
          </w:tcPr>
          <w:p w14:paraId="1AB2AA94" w14:textId="57659224" w:rsidR="007A23E7" w:rsidRPr="00206B24" w:rsidRDefault="007A23E7" w:rsidP="007A23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Испытания изоляции повышенным напряжением частотой 50 Гц</w:t>
            </w:r>
          </w:p>
        </w:tc>
        <w:tc>
          <w:tcPr>
            <w:tcW w:w="1985" w:type="dxa"/>
            <w:shd w:val="clear" w:color="auto" w:fill="auto"/>
          </w:tcPr>
          <w:p w14:paraId="5134FB3D" w14:textId="77777777" w:rsidR="007A23E7" w:rsidRPr="007A23E7" w:rsidRDefault="007A23E7" w:rsidP="007A23E7">
            <w:pPr>
              <w:pStyle w:val="af5"/>
              <w:rPr>
                <w:lang w:val="ru-RU"/>
              </w:rPr>
            </w:pPr>
            <w:r w:rsidRPr="007A23E7">
              <w:rPr>
                <w:lang w:val="ru-RU"/>
              </w:rPr>
              <w:t>ТКП 290-2010</w:t>
            </w:r>
          </w:p>
          <w:p w14:paraId="7897377C" w14:textId="77777777" w:rsidR="007A23E7" w:rsidRPr="007A23E7" w:rsidRDefault="007A23E7" w:rsidP="007A23E7">
            <w:pPr>
              <w:pStyle w:val="af5"/>
              <w:rPr>
                <w:lang w:val="ru-RU"/>
              </w:rPr>
            </w:pPr>
            <w:r w:rsidRPr="007A23E7">
              <w:rPr>
                <w:lang w:val="ru-RU"/>
              </w:rPr>
              <w:t>п.4.17.2</w:t>
            </w:r>
          </w:p>
          <w:p w14:paraId="5346BED0" w14:textId="5C389891" w:rsidR="007A23E7" w:rsidRPr="007A23E7" w:rsidRDefault="007A23E7" w:rsidP="007A23E7">
            <w:pPr>
              <w:pStyle w:val="af5"/>
              <w:rPr>
                <w:lang w:val="ru-RU"/>
              </w:rPr>
            </w:pPr>
            <w:r w:rsidRPr="007A23E7">
              <w:rPr>
                <w:lang w:val="ru-RU"/>
              </w:rPr>
              <w:t>Приложение Е</w:t>
            </w:r>
          </w:p>
        </w:tc>
        <w:tc>
          <w:tcPr>
            <w:tcW w:w="1869" w:type="dxa"/>
            <w:shd w:val="clear" w:color="auto" w:fill="auto"/>
          </w:tcPr>
          <w:p w14:paraId="5C13239A" w14:textId="2A32EB66" w:rsidR="007A23E7" w:rsidRPr="00206B24" w:rsidRDefault="007A23E7" w:rsidP="007A23E7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МВИ.МН 3171-2014</w:t>
            </w:r>
          </w:p>
        </w:tc>
      </w:tr>
      <w:tr w:rsidR="007A23E7" w:rsidRPr="00B20F86" w14:paraId="6BF0E1CA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0A842AE2" w14:textId="361447A0" w:rsidR="007A23E7" w:rsidRPr="00206B24" w:rsidRDefault="007A23E7" w:rsidP="007A23E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13.1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B6DDC92" w14:textId="5B964364" w:rsidR="007A23E7" w:rsidRPr="00206B24" w:rsidRDefault="007A23E7" w:rsidP="007A23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Указатели напряжения выше 1000 В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2EA44C1D" w14:textId="77777777" w:rsidR="007A23E7" w:rsidRPr="00206B24" w:rsidRDefault="007A23E7" w:rsidP="007A23E7">
            <w:pPr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26.51/29.113</w:t>
            </w:r>
          </w:p>
          <w:p w14:paraId="10B396EC" w14:textId="77777777" w:rsidR="007A23E7" w:rsidRPr="00206B24" w:rsidRDefault="007A23E7" w:rsidP="007A23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54B192F5" w14:textId="7008C6E1" w:rsidR="007A23E7" w:rsidRPr="00206B24" w:rsidRDefault="007A23E7" w:rsidP="007A23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Испытания изолирующей и рабочей части повышенным напряжением частотой 50 Гц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10AB8BB" w14:textId="77777777" w:rsidR="007A23E7" w:rsidRPr="007A23E7" w:rsidRDefault="007A23E7" w:rsidP="007A23E7">
            <w:pPr>
              <w:pStyle w:val="af5"/>
              <w:rPr>
                <w:lang w:val="ru-RU"/>
              </w:rPr>
            </w:pPr>
            <w:r w:rsidRPr="007A23E7">
              <w:rPr>
                <w:lang w:val="ru-RU"/>
              </w:rPr>
              <w:t>ТКП 290-2010, п.4.5.3</w:t>
            </w:r>
          </w:p>
          <w:p w14:paraId="3B5F95D3" w14:textId="035DA725" w:rsidR="007A23E7" w:rsidRPr="007A23E7" w:rsidRDefault="007A23E7" w:rsidP="007A23E7">
            <w:pPr>
              <w:pStyle w:val="af5"/>
              <w:rPr>
                <w:lang w:val="ru-RU"/>
              </w:rPr>
            </w:pPr>
            <w:r w:rsidRPr="007A23E7">
              <w:rPr>
                <w:lang w:val="ru-RU"/>
              </w:rPr>
              <w:t>Приложение Е</w:t>
            </w:r>
          </w:p>
        </w:tc>
        <w:tc>
          <w:tcPr>
            <w:tcW w:w="1869" w:type="dxa"/>
            <w:vMerge w:val="restart"/>
            <w:shd w:val="clear" w:color="auto" w:fill="auto"/>
          </w:tcPr>
          <w:p w14:paraId="5D038ACE" w14:textId="64461DF4" w:rsidR="007A23E7" w:rsidRPr="00206B24" w:rsidRDefault="007A23E7" w:rsidP="007A23E7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МВИ.МН 3171-2014</w:t>
            </w:r>
          </w:p>
        </w:tc>
      </w:tr>
      <w:tr w:rsidR="00206B24" w:rsidRPr="00B20F86" w14:paraId="117BB752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40CDAE9E" w14:textId="4AEF2B1D" w:rsidR="00206B24" w:rsidRPr="00206B24" w:rsidRDefault="00206B24" w:rsidP="00206B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13.2</w:t>
            </w:r>
            <w:r w:rsidR="007A23E7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2DB0C867" w14:textId="77777777" w:rsidR="00206B24" w:rsidRPr="00206B24" w:rsidRDefault="00206B24" w:rsidP="00206B2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7204EB8F" w14:textId="77777777" w:rsidR="00206B24" w:rsidRPr="00206B24" w:rsidRDefault="00206B24" w:rsidP="00206B2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41CDCC7A" w14:textId="6B6C6486" w:rsidR="00206B24" w:rsidRPr="00206B24" w:rsidRDefault="00206B24" w:rsidP="00206B2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Определение напряжения индикации</w:t>
            </w:r>
          </w:p>
        </w:tc>
        <w:tc>
          <w:tcPr>
            <w:tcW w:w="1985" w:type="dxa"/>
            <w:vMerge/>
            <w:shd w:val="clear" w:color="auto" w:fill="auto"/>
          </w:tcPr>
          <w:p w14:paraId="0F2A4428" w14:textId="77777777" w:rsidR="00206B24" w:rsidRPr="00206B24" w:rsidRDefault="00206B24" w:rsidP="00206B24">
            <w:pPr>
              <w:pStyle w:val="af5"/>
              <w:rPr>
                <w:lang w:val="ru-RU"/>
              </w:rPr>
            </w:pPr>
          </w:p>
        </w:tc>
        <w:tc>
          <w:tcPr>
            <w:tcW w:w="1869" w:type="dxa"/>
            <w:vMerge/>
            <w:shd w:val="clear" w:color="auto" w:fill="auto"/>
          </w:tcPr>
          <w:p w14:paraId="63857238" w14:textId="77777777" w:rsidR="00206B24" w:rsidRPr="00206B24" w:rsidRDefault="00206B24" w:rsidP="00206B24">
            <w:pPr>
              <w:pStyle w:val="af5"/>
              <w:rPr>
                <w:lang w:val="ru-RU"/>
              </w:rPr>
            </w:pPr>
          </w:p>
        </w:tc>
      </w:tr>
      <w:tr w:rsidR="00E25E98" w:rsidRPr="00B20F86" w14:paraId="139E0CC4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5ECEC13B" w14:textId="5A934624" w:rsidR="00E25E98" w:rsidRPr="00206B24" w:rsidRDefault="00E25E98" w:rsidP="00E25E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14.1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48B7CC7" w14:textId="77777777" w:rsidR="00E25E98" w:rsidRPr="00206B24" w:rsidRDefault="00E25E98" w:rsidP="00E25E98">
            <w:pPr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 xml:space="preserve">Указатели напряжения </w:t>
            </w:r>
          </w:p>
          <w:p w14:paraId="3CD7EBCB" w14:textId="763E9D88" w:rsidR="00E25E98" w:rsidRPr="00206B24" w:rsidRDefault="00E25E98" w:rsidP="00E25E9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до 1000 В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27DB226" w14:textId="5B2E4FEF" w:rsidR="00E25E98" w:rsidRPr="00206B24" w:rsidRDefault="00E25E98" w:rsidP="00E25E98">
            <w:pPr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26.51/29.113</w:t>
            </w:r>
          </w:p>
        </w:tc>
        <w:tc>
          <w:tcPr>
            <w:tcW w:w="2410" w:type="dxa"/>
            <w:shd w:val="clear" w:color="auto" w:fill="auto"/>
          </w:tcPr>
          <w:p w14:paraId="6B2828C1" w14:textId="1ABD6276" w:rsidR="00E25E98" w:rsidRPr="00206B24" w:rsidRDefault="00E25E98" w:rsidP="00E25E9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Определение напряжения индикации.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EB062DB" w14:textId="356D5073" w:rsidR="00E25E98" w:rsidRPr="00E25E98" w:rsidRDefault="00E25E98" w:rsidP="00E25E98">
            <w:pPr>
              <w:pStyle w:val="af5"/>
              <w:rPr>
                <w:lang w:val="ru-RU"/>
              </w:rPr>
            </w:pPr>
            <w:r w:rsidRPr="00E25E98">
              <w:rPr>
                <w:kern w:val="2"/>
                <w:lang w:val="ru-RU"/>
              </w:rPr>
              <w:t>Эксплуатационная документация</w:t>
            </w:r>
            <w:r w:rsidRPr="00E25E98">
              <w:rPr>
                <w:i/>
                <w:iCs/>
                <w:highlight w:val="cyan"/>
                <w:lang w:val="ru-RU"/>
              </w:rPr>
              <w:t xml:space="preserve"> </w:t>
            </w:r>
            <w:r w:rsidRPr="00E25E98">
              <w:rPr>
                <w:i/>
                <w:iCs/>
                <w:highlight w:val="cyan"/>
                <w:lang w:val="ru-RU"/>
              </w:rPr>
              <w:br/>
            </w:r>
            <w:r w:rsidRPr="00E25E98">
              <w:rPr>
                <w:lang w:val="ru-RU"/>
              </w:rPr>
              <w:t>Фактические значения</w:t>
            </w:r>
          </w:p>
        </w:tc>
        <w:tc>
          <w:tcPr>
            <w:tcW w:w="1869" w:type="dxa"/>
            <w:vMerge w:val="restart"/>
            <w:shd w:val="clear" w:color="auto" w:fill="auto"/>
          </w:tcPr>
          <w:p w14:paraId="4FCD5761" w14:textId="4815E3F9" w:rsidR="00E25E98" w:rsidRPr="00206B24" w:rsidRDefault="00E25E98" w:rsidP="00E25E98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МВИ.МН 3171-2014</w:t>
            </w:r>
          </w:p>
        </w:tc>
      </w:tr>
      <w:tr w:rsidR="002A5DD5" w:rsidRPr="00B20F86" w14:paraId="5A35EDFF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455654AD" w14:textId="5632494F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14.2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1BFB5375" w14:textId="77777777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3BD647B" w14:textId="77777777" w:rsidR="002A5DD5" w:rsidRPr="00206B24" w:rsidRDefault="002A5DD5" w:rsidP="002A5DD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63C48644" w14:textId="0E39A7F0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Проверка схемы повышенным напряжением.</w:t>
            </w:r>
          </w:p>
        </w:tc>
        <w:tc>
          <w:tcPr>
            <w:tcW w:w="1985" w:type="dxa"/>
            <w:vMerge/>
            <w:shd w:val="clear" w:color="auto" w:fill="auto"/>
          </w:tcPr>
          <w:p w14:paraId="055FD8C4" w14:textId="77777777" w:rsidR="002A5DD5" w:rsidRPr="00206B24" w:rsidRDefault="002A5DD5" w:rsidP="002A5DD5">
            <w:pPr>
              <w:pStyle w:val="af5"/>
              <w:rPr>
                <w:lang w:val="ru-RU"/>
              </w:rPr>
            </w:pPr>
          </w:p>
        </w:tc>
        <w:tc>
          <w:tcPr>
            <w:tcW w:w="1869" w:type="dxa"/>
            <w:vMerge/>
            <w:shd w:val="clear" w:color="auto" w:fill="auto"/>
          </w:tcPr>
          <w:p w14:paraId="490B868F" w14:textId="77777777" w:rsidR="002A5DD5" w:rsidRPr="00206B24" w:rsidRDefault="002A5DD5" w:rsidP="002A5DD5">
            <w:pPr>
              <w:pStyle w:val="af5"/>
              <w:rPr>
                <w:lang w:val="ru-RU"/>
              </w:rPr>
            </w:pPr>
          </w:p>
        </w:tc>
      </w:tr>
      <w:tr w:rsidR="002A5DD5" w:rsidRPr="00B20F86" w14:paraId="77489CA2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7C859F46" w14:textId="733D13B3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14.3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2D3C41D5" w14:textId="77777777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7BB65687" w14:textId="77777777" w:rsidR="002A5DD5" w:rsidRPr="00206B24" w:rsidRDefault="002A5DD5" w:rsidP="002A5DD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1D226431" w14:textId="0BE3D24F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Ток утечки.</w:t>
            </w:r>
          </w:p>
        </w:tc>
        <w:tc>
          <w:tcPr>
            <w:tcW w:w="1985" w:type="dxa"/>
            <w:vMerge/>
            <w:shd w:val="clear" w:color="auto" w:fill="auto"/>
          </w:tcPr>
          <w:p w14:paraId="4B6A7C0C" w14:textId="77777777" w:rsidR="002A5DD5" w:rsidRPr="00206B24" w:rsidRDefault="002A5DD5" w:rsidP="002A5DD5">
            <w:pPr>
              <w:pStyle w:val="af5"/>
              <w:rPr>
                <w:lang w:val="ru-RU"/>
              </w:rPr>
            </w:pPr>
          </w:p>
        </w:tc>
        <w:tc>
          <w:tcPr>
            <w:tcW w:w="1869" w:type="dxa"/>
            <w:vMerge/>
            <w:shd w:val="clear" w:color="auto" w:fill="auto"/>
          </w:tcPr>
          <w:p w14:paraId="4F25C6CE" w14:textId="77777777" w:rsidR="002A5DD5" w:rsidRPr="00206B24" w:rsidRDefault="002A5DD5" w:rsidP="002A5DD5">
            <w:pPr>
              <w:pStyle w:val="af5"/>
              <w:rPr>
                <w:lang w:val="ru-RU"/>
              </w:rPr>
            </w:pPr>
          </w:p>
        </w:tc>
      </w:tr>
      <w:tr w:rsidR="002A5DD5" w:rsidRPr="00B20F86" w14:paraId="2191A33E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623F1DE2" w14:textId="362D2858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14.4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2A6A6415" w14:textId="77777777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E8E5291" w14:textId="77777777" w:rsidR="002A5DD5" w:rsidRPr="00206B24" w:rsidRDefault="002A5DD5" w:rsidP="002A5DD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450275D1" w14:textId="4F0D00E1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Испытание изоляции повышенным напряжением</w:t>
            </w:r>
          </w:p>
        </w:tc>
        <w:tc>
          <w:tcPr>
            <w:tcW w:w="1985" w:type="dxa"/>
            <w:vMerge/>
            <w:shd w:val="clear" w:color="auto" w:fill="auto"/>
          </w:tcPr>
          <w:p w14:paraId="0A6EB769" w14:textId="77777777" w:rsidR="002A5DD5" w:rsidRPr="00206B24" w:rsidRDefault="002A5DD5" w:rsidP="002A5DD5">
            <w:pPr>
              <w:pStyle w:val="af5"/>
              <w:rPr>
                <w:lang w:val="ru-RU"/>
              </w:rPr>
            </w:pPr>
          </w:p>
        </w:tc>
        <w:tc>
          <w:tcPr>
            <w:tcW w:w="1869" w:type="dxa"/>
            <w:vMerge/>
            <w:shd w:val="clear" w:color="auto" w:fill="auto"/>
          </w:tcPr>
          <w:p w14:paraId="547EDA83" w14:textId="77777777" w:rsidR="002A5DD5" w:rsidRPr="00206B24" w:rsidRDefault="002A5DD5" w:rsidP="002A5DD5">
            <w:pPr>
              <w:pStyle w:val="af5"/>
              <w:rPr>
                <w:lang w:val="ru-RU"/>
              </w:rPr>
            </w:pPr>
          </w:p>
        </w:tc>
      </w:tr>
      <w:tr w:rsidR="002A5DD5" w:rsidRPr="00B20F86" w14:paraId="0AE2D83D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585706CD" w14:textId="7E4F1EA5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15.1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1DACDD03" w14:textId="5CEB3963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Штанги электроизолирующие</w:t>
            </w:r>
          </w:p>
        </w:tc>
        <w:tc>
          <w:tcPr>
            <w:tcW w:w="850" w:type="dxa"/>
            <w:shd w:val="clear" w:color="auto" w:fill="auto"/>
          </w:tcPr>
          <w:p w14:paraId="0BA77D35" w14:textId="47056D32" w:rsidR="002A5DD5" w:rsidRPr="00206B24" w:rsidRDefault="002A5DD5" w:rsidP="002A5DD5">
            <w:pPr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25.73/29.113</w:t>
            </w:r>
          </w:p>
        </w:tc>
        <w:tc>
          <w:tcPr>
            <w:tcW w:w="2410" w:type="dxa"/>
            <w:shd w:val="clear" w:color="auto" w:fill="auto"/>
          </w:tcPr>
          <w:p w14:paraId="337B07D0" w14:textId="363AF606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Испытания изоляции повышенным напряжением частотой 50 Гц</w:t>
            </w:r>
          </w:p>
        </w:tc>
        <w:tc>
          <w:tcPr>
            <w:tcW w:w="1985" w:type="dxa"/>
            <w:shd w:val="clear" w:color="auto" w:fill="auto"/>
          </w:tcPr>
          <w:p w14:paraId="12A1F061" w14:textId="77777777" w:rsidR="002A5DD5" w:rsidRPr="002A5DD5" w:rsidRDefault="002A5DD5" w:rsidP="002A5DD5">
            <w:pPr>
              <w:pStyle w:val="af5"/>
              <w:rPr>
                <w:lang w:val="ru-RU"/>
              </w:rPr>
            </w:pPr>
            <w:r w:rsidRPr="002A5DD5">
              <w:rPr>
                <w:lang w:val="ru-RU"/>
              </w:rPr>
              <w:t>ТКП 290-2010, п.4.2.2</w:t>
            </w:r>
          </w:p>
          <w:p w14:paraId="11E77AD3" w14:textId="698F6332" w:rsidR="002A5DD5" w:rsidRPr="002A5DD5" w:rsidRDefault="002A5DD5" w:rsidP="002A5DD5">
            <w:pPr>
              <w:pStyle w:val="af5"/>
              <w:rPr>
                <w:lang w:val="ru-RU"/>
              </w:rPr>
            </w:pPr>
            <w:r w:rsidRPr="002A5DD5">
              <w:rPr>
                <w:lang w:val="ru-RU"/>
              </w:rPr>
              <w:t>Приложение Е</w:t>
            </w:r>
          </w:p>
        </w:tc>
        <w:tc>
          <w:tcPr>
            <w:tcW w:w="1869" w:type="dxa"/>
            <w:shd w:val="clear" w:color="auto" w:fill="auto"/>
          </w:tcPr>
          <w:p w14:paraId="785FB655" w14:textId="1222D53D" w:rsidR="002A5DD5" w:rsidRPr="00206B24" w:rsidRDefault="002A5DD5" w:rsidP="002A5DD5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МВИ.МН 3171-2014</w:t>
            </w:r>
          </w:p>
        </w:tc>
      </w:tr>
      <w:tr w:rsidR="002A5DD5" w:rsidRPr="00B20F86" w14:paraId="4B431581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5D6F4EEE" w14:textId="1811DA6B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lastRenderedPageBreak/>
              <w:t>16.1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1233DE0D" w14:textId="1E257F28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Колпаки электроизолирующие</w:t>
            </w:r>
          </w:p>
        </w:tc>
        <w:tc>
          <w:tcPr>
            <w:tcW w:w="850" w:type="dxa"/>
            <w:shd w:val="clear" w:color="auto" w:fill="auto"/>
          </w:tcPr>
          <w:p w14:paraId="6ADA472D" w14:textId="1F8BE618" w:rsidR="002A5DD5" w:rsidRPr="00206B24" w:rsidRDefault="002A5DD5" w:rsidP="002A5DD5">
            <w:pPr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25.73/29.113</w:t>
            </w:r>
          </w:p>
        </w:tc>
        <w:tc>
          <w:tcPr>
            <w:tcW w:w="2410" w:type="dxa"/>
            <w:shd w:val="clear" w:color="auto" w:fill="auto"/>
          </w:tcPr>
          <w:p w14:paraId="52E97ADD" w14:textId="5506E1E9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Испытания изоляции повышенным напряжением частотой 50 Гц</w:t>
            </w:r>
          </w:p>
        </w:tc>
        <w:tc>
          <w:tcPr>
            <w:tcW w:w="1985" w:type="dxa"/>
            <w:shd w:val="clear" w:color="auto" w:fill="auto"/>
          </w:tcPr>
          <w:p w14:paraId="154E7B72" w14:textId="77777777" w:rsidR="002A5DD5" w:rsidRPr="002A5DD5" w:rsidRDefault="002A5DD5" w:rsidP="002A5DD5">
            <w:pPr>
              <w:pStyle w:val="af5"/>
              <w:rPr>
                <w:lang w:val="ru-RU"/>
              </w:rPr>
            </w:pPr>
            <w:r w:rsidRPr="002A5DD5">
              <w:rPr>
                <w:lang w:val="ru-RU"/>
              </w:rPr>
              <w:t>ТКП 290-2010, п.4.20.2</w:t>
            </w:r>
          </w:p>
          <w:p w14:paraId="621B5151" w14:textId="7EE2896B" w:rsidR="002A5DD5" w:rsidRPr="002A5DD5" w:rsidRDefault="002A5DD5" w:rsidP="002A5DD5">
            <w:pPr>
              <w:pStyle w:val="af5"/>
              <w:rPr>
                <w:lang w:val="ru-RU"/>
              </w:rPr>
            </w:pPr>
            <w:r w:rsidRPr="002A5DD5">
              <w:rPr>
                <w:lang w:val="ru-RU"/>
              </w:rPr>
              <w:t>Приложение Е</w:t>
            </w:r>
          </w:p>
        </w:tc>
        <w:tc>
          <w:tcPr>
            <w:tcW w:w="1869" w:type="dxa"/>
            <w:shd w:val="clear" w:color="auto" w:fill="auto"/>
          </w:tcPr>
          <w:p w14:paraId="4D0B72E2" w14:textId="06AD3687" w:rsidR="002A5DD5" w:rsidRPr="00206B24" w:rsidRDefault="002A5DD5" w:rsidP="002A5DD5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МВИ.МН 3171-2014</w:t>
            </w:r>
          </w:p>
        </w:tc>
      </w:tr>
      <w:tr w:rsidR="002A5DD5" w:rsidRPr="00B20F86" w14:paraId="0F4C672A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32DC404A" w14:textId="5FD0729A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17.1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69B1CCA" w14:textId="441A470A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Указатели напряжения для проверки совпадения фаз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7AC5D48" w14:textId="3F241496" w:rsidR="002A5DD5" w:rsidRPr="00206B24" w:rsidRDefault="002A5DD5" w:rsidP="002A5DD5">
            <w:pPr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25.73/29.113</w:t>
            </w:r>
          </w:p>
        </w:tc>
        <w:tc>
          <w:tcPr>
            <w:tcW w:w="2410" w:type="dxa"/>
            <w:shd w:val="clear" w:color="auto" w:fill="auto"/>
          </w:tcPr>
          <w:p w14:paraId="3A835C36" w14:textId="6636A30B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BA0CD4E" w14:textId="6E4ACDBE" w:rsidR="002A5DD5" w:rsidRPr="002A5DD5" w:rsidRDefault="002A5DD5" w:rsidP="002A5DD5">
            <w:pPr>
              <w:pStyle w:val="af5"/>
              <w:rPr>
                <w:lang w:val="ru-RU"/>
              </w:rPr>
            </w:pPr>
            <w:r w:rsidRPr="002A5DD5">
              <w:rPr>
                <w:lang w:val="ru-RU"/>
              </w:rPr>
              <w:t>ТКП 290-2010, п.4.6.2</w:t>
            </w:r>
            <w:r>
              <w:rPr>
                <w:lang w:val="ru-RU"/>
              </w:rPr>
              <w:t>,</w:t>
            </w:r>
          </w:p>
          <w:p w14:paraId="42F10280" w14:textId="77777777" w:rsidR="002A5DD5" w:rsidRPr="002A5DD5" w:rsidRDefault="002A5DD5" w:rsidP="002A5DD5">
            <w:pPr>
              <w:pStyle w:val="af5"/>
              <w:rPr>
                <w:lang w:val="ru-RU"/>
              </w:rPr>
            </w:pPr>
            <w:r w:rsidRPr="002A5DD5">
              <w:rPr>
                <w:lang w:val="ru-RU"/>
              </w:rPr>
              <w:t>Приложение Е</w:t>
            </w:r>
          </w:p>
          <w:p w14:paraId="5C756147" w14:textId="32F9C82F" w:rsidR="002A5DD5" w:rsidRPr="002A5DD5" w:rsidRDefault="002A5DD5" w:rsidP="002A5DD5">
            <w:pPr>
              <w:pStyle w:val="af5"/>
              <w:rPr>
                <w:lang w:val="ru-RU"/>
              </w:rPr>
            </w:pPr>
            <w:r w:rsidRPr="002A5DD5">
              <w:rPr>
                <w:lang w:val="ru-RU"/>
              </w:rPr>
              <w:t>Таблица Е1</w:t>
            </w:r>
          </w:p>
        </w:tc>
        <w:tc>
          <w:tcPr>
            <w:tcW w:w="1869" w:type="dxa"/>
            <w:vMerge w:val="restart"/>
            <w:shd w:val="clear" w:color="auto" w:fill="auto"/>
          </w:tcPr>
          <w:p w14:paraId="1E21BC95" w14:textId="25AAC752" w:rsidR="002A5DD5" w:rsidRPr="00206B24" w:rsidRDefault="002A5DD5" w:rsidP="002A5DD5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МВИ.МН 3171-2014</w:t>
            </w:r>
          </w:p>
        </w:tc>
      </w:tr>
      <w:tr w:rsidR="002A5DD5" w:rsidRPr="00B20F86" w14:paraId="33FDC7C6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09D4EE6F" w14:textId="44C96A2D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17.2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48CBD16B" w14:textId="77777777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E2DDF72" w14:textId="77777777" w:rsidR="002A5DD5" w:rsidRPr="00206B24" w:rsidRDefault="002A5DD5" w:rsidP="002A5DD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50E1EFA1" w14:textId="4AB15F41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Напряжение индикации по схемам согласного и встречного включения</w:t>
            </w:r>
          </w:p>
        </w:tc>
        <w:tc>
          <w:tcPr>
            <w:tcW w:w="1985" w:type="dxa"/>
            <w:vMerge/>
            <w:shd w:val="clear" w:color="auto" w:fill="auto"/>
          </w:tcPr>
          <w:p w14:paraId="06B2DDD1" w14:textId="77777777" w:rsidR="002A5DD5" w:rsidRPr="00206B24" w:rsidRDefault="002A5DD5" w:rsidP="002A5DD5">
            <w:pPr>
              <w:pStyle w:val="af5"/>
              <w:rPr>
                <w:lang w:val="ru-RU"/>
              </w:rPr>
            </w:pPr>
          </w:p>
        </w:tc>
        <w:tc>
          <w:tcPr>
            <w:tcW w:w="1869" w:type="dxa"/>
            <w:vMerge/>
            <w:shd w:val="clear" w:color="auto" w:fill="auto"/>
          </w:tcPr>
          <w:p w14:paraId="16F444BD" w14:textId="77777777" w:rsidR="002A5DD5" w:rsidRPr="00206B24" w:rsidRDefault="002A5DD5" w:rsidP="002A5DD5">
            <w:pPr>
              <w:pStyle w:val="af5"/>
              <w:rPr>
                <w:lang w:val="ru-RU"/>
              </w:rPr>
            </w:pPr>
          </w:p>
        </w:tc>
      </w:tr>
      <w:tr w:rsidR="002A5DD5" w:rsidRPr="00B20F86" w14:paraId="1ACE3E26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33FDF7EF" w14:textId="348DAE7C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18.1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311D522F" w14:textId="44B3B65E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Электроизолирующие и измерительные клещи</w:t>
            </w:r>
          </w:p>
        </w:tc>
        <w:tc>
          <w:tcPr>
            <w:tcW w:w="850" w:type="dxa"/>
            <w:shd w:val="clear" w:color="auto" w:fill="auto"/>
          </w:tcPr>
          <w:p w14:paraId="4CE6B50F" w14:textId="3D6803F3" w:rsidR="002A5DD5" w:rsidRPr="00206B24" w:rsidRDefault="002A5DD5" w:rsidP="002A5DD5">
            <w:pPr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25.73/29.113</w:t>
            </w:r>
          </w:p>
        </w:tc>
        <w:tc>
          <w:tcPr>
            <w:tcW w:w="2410" w:type="dxa"/>
            <w:shd w:val="clear" w:color="auto" w:fill="auto"/>
          </w:tcPr>
          <w:p w14:paraId="49BCCE13" w14:textId="5A6C45E9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Испытания изоляции повышенным напряжением частотой 50 Гц</w:t>
            </w:r>
          </w:p>
        </w:tc>
        <w:tc>
          <w:tcPr>
            <w:tcW w:w="1985" w:type="dxa"/>
            <w:shd w:val="clear" w:color="auto" w:fill="auto"/>
          </w:tcPr>
          <w:p w14:paraId="6B3A8FA2" w14:textId="6A5639B8" w:rsidR="002A5DD5" w:rsidRPr="002A5DD5" w:rsidRDefault="002A5DD5" w:rsidP="002A5DD5">
            <w:pPr>
              <w:pStyle w:val="af5"/>
              <w:rPr>
                <w:lang w:val="ru-RU"/>
              </w:rPr>
            </w:pPr>
            <w:r w:rsidRPr="002A5DD5">
              <w:rPr>
                <w:lang w:val="ru-RU"/>
              </w:rPr>
              <w:t>ТКП 290-2010, п.4.3.2; п.4.4.2, Приложение Е</w:t>
            </w:r>
          </w:p>
        </w:tc>
        <w:tc>
          <w:tcPr>
            <w:tcW w:w="1869" w:type="dxa"/>
            <w:shd w:val="clear" w:color="auto" w:fill="auto"/>
          </w:tcPr>
          <w:p w14:paraId="40A526CC" w14:textId="7A65AED6" w:rsidR="002A5DD5" w:rsidRPr="00206B24" w:rsidRDefault="002A5DD5" w:rsidP="002A5DD5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МВИ.МН 3171-2014</w:t>
            </w:r>
          </w:p>
        </w:tc>
      </w:tr>
      <w:tr w:rsidR="002A5DD5" w:rsidRPr="00B20F86" w14:paraId="5861473E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473160D3" w14:textId="46AAA5D0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19.1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shd w:val="clear" w:color="auto" w:fill="auto"/>
          </w:tcPr>
          <w:p w14:paraId="4C5C4A68" w14:textId="6A4F5432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 xml:space="preserve">Силовые трансформаторы и вводы до 110 </w:t>
            </w:r>
            <w:proofErr w:type="spellStart"/>
            <w:r w:rsidRPr="00206B24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0B9F43C3" w14:textId="005DF9AE" w:rsidR="002A5DD5" w:rsidRPr="00206B24" w:rsidRDefault="002A5DD5" w:rsidP="002A5DD5">
            <w:pPr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25.73/29.113</w:t>
            </w:r>
          </w:p>
        </w:tc>
        <w:tc>
          <w:tcPr>
            <w:tcW w:w="2410" w:type="dxa"/>
            <w:shd w:val="clear" w:color="auto" w:fill="auto"/>
          </w:tcPr>
          <w:p w14:paraId="77F74A5B" w14:textId="304030D3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Тангенс угла диэлектрических потерь</w:t>
            </w:r>
          </w:p>
        </w:tc>
        <w:tc>
          <w:tcPr>
            <w:tcW w:w="1985" w:type="dxa"/>
            <w:shd w:val="clear" w:color="auto" w:fill="auto"/>
          </w:tcPr>
          <w:p w14:paraId="299DD35D" w14:textId="5F96DEAF" w:rsidR="002A5DD5" w:rsidRPr="00206B24" w:rsidRDefault="002A5DD5" w:rsidP="002A5DD5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ТКП 181-2009</w:t>
            </w:r>
            <w:r w:rsidR="009A20C9">
              <w:rPr>
                <w:lang w:val="ru-RU"/>
              </w:rPr>
              <w:t>,</w:t>
            </w:r>
          </w:p>
          <w:p w14:paraId="26C26E4E" w14:textId="77777777" w:rsidR="002A5DD5" w:rsidRPr="00206B24" w:rsidRDefault="002A5DD5" w:rsidP="002A5DD5">
            <w:pPr>
              <w:pStyle w:val="af5"/>
            </w:pPr>
            <w:r w:rsidRPr="00206B24">
              <w:rPr>
                <w:lang w:val="ru-RU"/>
              </w:rPr>
              <w:t>п.Б.8.9</w:t>
            </w:r>
          </w:p>
          <w:p w14:paraId="0C0E5FCF" w14:textId="5D56A609" w:rsidR="002A5DD5" w:rsidRPr="00206B24" w:rsidRDefault="002A5DD5" w:rsidP="002A5DD5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ТКП 339-2022</w:t>
            </w:r>
            <w:r w:rsidR="009A20C9">
              <w:rPr>
                <w:lang w:val="ru-RU"/>
              </w:rPr>
              <w:t>,</w:t>
            </w:r>
          </w:p>
          <w:p w14:paraId="64EC7FF0" w14:textId="1E7E47E4" w:rsidR="002A5DD5" w:rsidRPr="00206B24" w:rsidRDefault="002A5DD5" w:rsidP="002A5DD5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 xml:space="preserve">п.4.4.23.2 </w:t>
            </w:r>
          </w:p>
        </w:tc>
        <w:tc>
          <w:tcPr>
            <w:tcW w:w="1869" w:type="dxa"/>
            <w:shd w:val="clear" w:color="auto" w:fill="auto"/>
          </w:tcPr>
          <w:p w14:paraId="6D98B870" w14:textId="60F0786F" w:rsidR="002A5DD5" w:rsidRPr="00206B24" w:rsidRDefault="002A5DD5" w:rsidP="002A5DD5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ГОСТ 3484.3-88</w:t>
            </w:r>
            <w:r w:rsidR="002E4EDA">
              <w:rPr>
                <w:lang w:val="ru-RU"/>
              </w:rPr>
              <w:t>,</w:t>
            </w:r>
          </w:p>
          <w:p w14:paraId="16E88CE3" w14:textId="77777777" w:rsidR="002A5DD5" w:rsidRPr="00206B24" w:rsidRDefault="002A5DD5" w:rsidP="002A5DD5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п.6</w:t>
            </w:r>
          </w:p>
          <w:p w14:paraId="5FF51631" w14:textId="77777777" w:rsidR="002A5DD5" w:rsidRPr="00206B24" w:rsidRDefault="002A5DD5" w:rsidP="002A5DD5">
            <w:pPr>
              <w:pStyle w:val="af5"/>
              <w:rPr>
                <w:lang w:val="ru-RU"/>
              </w:rPr>
            </w:pPr>
          </w:p>
        </w:tc>
      </w:tr>
      <w:tr w:rsidR="002A5DD5" w:rsidRPr="00B20F86" w14:paraId="76EDA6A3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2FEE3155" w14:textId="410991A1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20.1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FE75B79" w14:textId="2A53A51C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Устройства защитного отключения, выключатели дифференциального тока</w:t>
            </w:r>
          </w:p>
        </w:tc>
        <w:tc>
          <w:tcPr>
            <w:tcW w:w="850" w:type="dxa"/>
            <w:shd w:val="clear" w:color="auto" w:fill="auto"/>
          </w:tcPr>
          <w:p w14:paraId="49AD29BE" w14:textId="65F1FA16" w:rsidR="002A5DD5" w:rsidRPr="00206B24" w:rsidRDefault="002A5DD5" w:rsidP="002A5DD5">
            <w:pPr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27.90/22.000</w:t>
            </w:r>
          </w:p>
        </w:tc>
        <w:tc>
          <w:tcPr>
            <w:tcW w:w="2410" w:type="dxa"/>
            <w:shd w:val="clear" w:color="auto" w:fill="auto"/>
          </w:tcPr>
          <w:p w14:paraId="0F1412CF" w14:textId="77777777" w:rsidR="002A5DD5" w:rsidRPr="00206B24" w:rsidRDefault="002A5DD5" w:rsidP="002A5DD5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Сопротивление изоляции защищаемой линии</w:t>
            </w:r>
          </w:p>
          <w:p w14:paraId="1327305F" w14:textId="77777777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022497F" w14:textId="4C6C010E" w:rsidR="002A5DD5" w:rsidRPr="00206B24" w:rsidRDefault="002A5DD5" w:rsidP="002A5DD5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ТКП 181-2009</w:t>
            </w:r>
            <w:r w:rsidR="009A20C9">
              <w:rPr>
                <w:lang w:val="ru-RU"/>
              </w:rPr>
              <w:t>,</w:t>
            </w:r>
            <w:r w:rsidRPr="00206B24">
              <w:rPr>
                <w:lang w:val="ru-RU"/>
              </w:rPr>
              <w:t xml:space="preserve"> </w:t>
            </w:r>
            <w:proofErr w:type="spellStart"/>
            <w:r w:rsidRPr="00206B24">
              <w:rPr>
                <w:lang w:val="ru-RU"/>
              </w:rPr>
              <w:t>п.Б</w:t>
            </w:r>
            <w:proofErr w:type="spellEnd"/>
            <w:r w:rsidRPr="00206B24">
              <w:rPr>
                <w:lang w:val="ru-RU"/>
              </w:rPr>
              <w:t xml:space="preserve"> 27</w:t>
            </w:r>
            <w:proofErr w:type="gramStart"/>
            <w:r w:rsidRPr="00206B24">
              <w:rPr>
                <w:lang w:val="ru-RU"/>
              </w:rPr>
              <w:t>.,п.В.</w:t>
            </w:r>
            <w:proofErr w:type="gramEnd"/>
            <w:r w:rsidRPr="00206B24">
              <w:rPr>
                <w:lang w:val="ru-RU"/>
              </w:rPr>
              <w:t>4.61.4</w:t>
            </w:r>
          </w:p>
          <w:p w14:paraId="617777E3" w14:textId="60696873" w:rsidR="002A5DD5" w:rsidRPr="00206B24" w:rsidRDefault="002A5DD5" w:rsidP="002A5DD5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ТКП 339-2022</w:t>
            </w:r>
            <w:r w:rsidR="009A20C9">
              <w:rPr>
                <w:lang w:val="ru-RU"/>
              </w:rPr>
              <w:t>,</w:t>
            </w:r>
            <w:r w:rsidRPr="00206B24">
              <w:rPr>
                <w:lang w:val="ru-RU"/>
              </w:rPr>
              <w:t xml:space="preserve"> п.4.4.26.1</w:t>
            </w:r>
          </w:p>
        </w:tc>
        <w:tc>
          <w:tcPr>
            <w:tcW w:w="1869" w:type="dxa"/>
            <w:shd w:val="clear" w:color="auto" w:fill="auto"/>
          </w:tcPr>
          <w:p w14:paraId="3F3F3554" w14:textId="1344193C" w:rsidR="002A5DD5" w:rsidRPr="00206B24" w:rsidRDefault="002A5DD5" w:rsidP="002A5DD5">
            <w:pPr>
              <w:pStyle w:val="af5"/>
              <w:rPr>
                <w:lang w:val="ru-RU"/>
              </w:rPr>
            </w:pPr>
            <w:r w:rsidRPr="00206B24">
              <w:t>МВИ.МН 5741-2017</w:t>
            </w:r>
          </w:p>
        </w:tc>
      </w:tr>
      <w:tr w:rsidR="002A5DD5" w:rsidRPr="00B20F86" w14:paraId="7BAE9627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3A6099C7" w14:textId="57004C3D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20.2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6F8494D" w14:textId="77777777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E20D8EE" w14:textId="27A7336F" w:rsidR="002A5DD5" w:rsidRPr="00206B24" w:rsidRDefault="002A5DD5" w:rsidP="002A5DD5">
            <w:pPr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27.90/22.000</w:t>
            </w:r>
          </w:p>
        </w:tc>
        <w:tc>
          <w:tcPr>
            <w:tcW w:w="2410" w:type="dxa"/>
            <w:shd w:val="clear" w:color="auto" w:fill="auto"/>
          </w:tcPr>
          <w:p w14:paraId="6D2EE0A6" w14:textId="546CE784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1985" w:type="dxa"/>
            <w:shd w:val="clear" w:color="auto" w:fill="auto"/>
          </w:tcPr>
          <w:p w14:paraId="70FA83A6" w14:textId="5BAD0B1A" w:rsidR="002A5DD5" w:rsidRPr="00206B24" w:rsidRDefault="002A5DD5" w:rsidP="002A5DD5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ТКП 181-2009</w:t>
            </w:r>
            <w:r w:rsidR="009A20C9">
              <w:rPr>
                <w:lang w:val="ru-RU"/>
              </w:rPr>
              <w:t>,</w:t>
            </w:r>
            <w:r w:rsidRPr="00206B24">
              <w:rPr>
                <w:lang w:val="ru-RU"/>
              </w:rPr>
              <w:t xml:space="preserve"> </w:t>
            </w:r>
            <w:proofErr w:type="spellStart"/>
            <w:r w:rsidRPr="00206B24">
              <w:rPr>
                <w:lang w:val="ru-RU"/>
              </w:rPr>
              <w:t>п.Б</w:t>
            </w:r>
            <w:proofErr w:type="spellEnd"/>
            <w:r w:rsidRPr="00206B24">
              <w:rPr>
                <w:lang w:val="ru-RU"/>
              </w:rPr>
              <w:t xml:space="preserve"> 27,</w:t>
            </w:r>
            <w:r w:rsidR="009A20C9">
              <w:rPr>
                <w:lang w:val="ru-RU"/>
              </w:rPr>
              <w:t xml:space="preserve"> </w:t>
            </w:r>
            <w:r w:rsidRPr="00206B24">
              <w:rPr>
                <w:lang w:val="ru-RU"/>
              </w:rPr>
              <w:t>п.В.4.61.4</w:t>
            </w:r>
          </w:p>
          <w:p w14:paraId="55996932" w14:textId="397F4A20" w:rsidR="002A5DD5" w:rsidRPr="00206B24" w:rsidRDefault="002A5DD5" w:rsidP="002A5DD5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ТКП 339-2022</w:t>
            </w:r>
            <w:r w:rsidR="009A20C9">
              <w:rPr>
                <w:lang w:val="ru-RU"/>
              </w:rPr>
              <w:t>,</w:t>
            </w:r>
            <w:r w:rsidRPr="00206B24">
              <w:rPr>
                <w:lang w:val="ru-RU"/>
              </w:rPr>
              <w:t xml:space="preserve"> п.4.4.26.7 г,</w:t>
            </w:r>
          </w:p>
          <w:p w14:paraId="79658099" w14:textId="77777777" w:rsidR="002A5DD5" w:rsidRPr="00206B24" w:rsidRDefault="002A5DD5" w:rsidP="002A5DD5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СТБ ГОСТ Р 50807-2003, п. 5.3, п.5.4</w:t>
            </w:r>
          </w:p>
          <w:p w14:paraId="3A6D375E" w14:textId="46035AD4" w:rsidR="002A5DD5" w:rsidRPr="00206B24" w:rsidRDefault="002A5DD5" w:rsidP="002A5DD5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ГОСТ 30339-95, п.4.2.9</w:t>
            </w:r>
          </w:p>
        </w:tc>
        <w:tc>
          <w:tcPr>
            <w:tcW w:w="1869" w:type="dxa"/>
            <w:vMerge w:val="restart"/>
            <w:shd w:val="clear" w:color="auto" w:fill="auto"/>
          </w:tcPr>
          <w:p w14:paraId="0AF1DCC1" w14:textId="3688DFC0" w:rsidR="002A5DD5" w:rsidRPr="00206B24" w:rsidRDefault="002A5DD5" w:rsidP="002A5DD5">
            <w:pPr>
              <w:pStyle w:val="af5"/>
              <w:rPr>
                <w:lang w:val="ru-RU"/>
              </w:rPr>
            </w:pPr>
            <w:r w:rsidRPr="00206B24">
              <w:t>МВИ.МН 5739-2017</w:t>
            </w:r>
          </w:p>
        </w:tc>
      </w:tr>
      <w:tr w:rsidR="002A5DD5" w:rsidRPr="00B20F86" w14:paraId="4AB04463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68047480" w14:textId="69EF20D1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20.3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DF6516F" w14:textId="77777777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D9EB743" w14:textId="30F93E18" w:rsidR="002A5DD5" w:rsidRPr="00206B24" w:rsidRDefault="002A5DD5" w:rsidP="002A5DD5">
            <w:pPr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27.90/22.000</w:t>
            </w:r>
          </w:p>
        </w:tc>
        <w:tc>
          <w:tcPr>
            <w:tcW w:w="2410" w:type="dxa"/>
            <w:shd w:val="clear" w:color="auto" w:fill="auto"/>
          </w:tcPr>
          <w:p w14:paraId="0CE95810" w14:textId="64CFF901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 xml:space="preserve"> Время отключения</w:t>
            </w:r>
          </w:p>
        </w:tc>
        <w:tc>
          <w:tcPr>
            <w:tcW w:w="1985" w:type="dxa"/>
            <w:shd w:val="clear" w:color="auto" w:fill="auto"/>
          </w:tcPr>
          <w:p w14:paraId="199096D9" w14:textId="0C072E31" w:rsidR="002A5DD5" w:rsidRPr="00206B24" w:rsidRDefault="002A5DD5" w:rsidP="002A5DD5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ТКП 181-2009</w:t>
            </w:r>
            <w:r w:rsidR="009A20C9">
              <w:rPr>
                <w:lang w:val="ru-RU"/>
              </w:rPr>
              <w:t>,</w:t>
            </w:r>
            <w:r w:rsidRPr="00206B24">
              <w:rPr>
                <w:lang w:val="ru-RU"/>
              </w:rPr>
              <w:t xml:space="preserve"> </w:t>
            </w:r>
            <w:proofErr w:type="spellStart"/>
            <w:r w:rsidRPr="00206B24">
              <w:rPr>
                <w:lang w:val="ru-RU"/>
              </w:rPr>
              <w:t>п.Б</w:t>
            </w:r>
            <w:proofErr w:type="spellEnd"/>
            <w:r w:rsidRPr="00206B24">
              <w:rPr>
                <w:lang w:val="ru-RU"/>
              </w:rPr>
              <w:t xml:space="preserve"> 27</w:t>
            </w:r>
            <w:proofErr w:type="gramStart"/>
            <w:r w:rsidRPr="00206B24">
              <w:rPr>
                <w:lang w:val="ru-RU"/>
              </w:rPr>
              <w:t>.,п.В.</w:t>
            </w:r>
            <w:proofErr w:type="gramEnd"/>
            <w:r w:rsidRPr="00206B24">
              <w:rPr>
                <w:lang w:val="ru-RU"/>
              </w:rPr>
              <w:t>4.61.4</w:t>
            </w:r>
          </w:p>
          <w:p w14:paraId="5AF7C37E" w14:textId="5086F3BA" w:rsidR="002A5DD5" w:rsidRPr="00206B24" w:rsidRDefault="002A5DD5" w:rsidP="002A5DD5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ТКП 339-20</w:t>
            </w:r>
            <w:r w:rsidR="009A20C9">
              <w:rPr>
                <w:lang w:val="ru-RU"/>
              </w:rPr>
              <w:t>22,</w:t>
            </w:r>
            <w:r w:rsidRPr="00206B24">
              <w:rPr>
                <w:lang w:val="ru-RU"/>
              </w:rPr>
              <w:t xml:space="preserve"> п.4.4.26.7 д,</w:t>
            </w:r>
          </w:p>
          <w:p w14:paraId="6E13AF9B" w14:textId="77777777" w:rsidR="002A5DD5" w:rsidRPr="00206B24" w:rsidRDefault="002A5DD5" w:rsidP="002A5DD5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СТБ ГОСТ Р 50807-2003, п. 5.14</w:t>
            </w:r>
          </w:p>
          <w:p w14:paraId="6EE425AB" w14:textId="0444D0A9" w:rsidR="002A5DD5" w:rsidRPr="00206B24" w:rsidRDefault="002A5DD5" w:rsidP="002A5DD5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 xml:space="preserve">ГОСТ </w:t>
            </w:r>
            <w:r w:rsidRPr="00206B24">
              <w:t>IEC</w:t>
            </w:r>
            <w:r w:rsidRPr="00206B24">
              <w:rPr>
                <w:lang w:val="ru-RU"/>
              </w:rPr>
              <w:t xml:space="preserve"> 61008-1-2012, п.5.3.12</w:t>
            </w:r>
          </w:p>
        </w:tc>
        <w:tc>
          <w:tcPr>
            <w:tcW w:w="1869" w:type="dxa"/>
            <w:vMerge/>
            <w:shd w:val="clear" w:color="auto" w:fill="auto"/>
            <w:vAlign w:val="center"/>
          </w:tcPr>
          <w:p w14:paraId="4185F261" w14:textId="77777777" w:rsidR="002A5DD5" w:rsidRPr="00206B24" w:rsidRDefault="002A5DD5" w:rsidP="002A5DD5">
            <w:pPr>
              <w:pStyle w:val="af5"/>
              <w:rPr>
                <w:lang w:val="ru-RU"/>
              </w:rPr>
            </w:pPr>
          </w:p>
        </w:tc>
      </w:tr>
      <w:tr w:rsidR="002A5DD5" w:rsidRPr="00B20F86" w14:paraId="211DCFB0" w14:textId="77777777" w:rsidTr="00E25E98">
        <w:trPr>
          <w:trHeight w:val="277"/>
        </w:trPr>
        <w:tc>
          <w:tcPr>
            <w:tcW w:w="835" w:type="dxa"/>
            <w:shd w:val="clear" w:color="auto" w:fill="auto"/>
          </w:tcPr>
          <w:p w14:paraId="230B2D38" w14:textId="00F9F2A0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20.4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ED28FE9" w14:textId="77777777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EE7E44A" w14:textId="76E0DF01" w:rsidR="002A5DD5" w:rsidRPr="00206B24" w:rsidRDefault="002A5DD5" w:rsidP="002A5DD5">
            <w:pPr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27.90/22.000</w:t>
            </w:r>
          </w:p>
        </w:tc>
        <w:tc>
          <w:tcPr>
            <w:tcW w:w="2410" w:type="dxa"/>
            <w:shd w:val="clear" w:color="auto" w:fill="auto"/>
          </w:tcPr>
          <w:p w14:paraId="512DD475" w14:textId="2BD82991" w:rsidR="002A5DD5" w:rsidRPr="00206B24" w:rsidRDefault="002A5DD5" w:rsidP="002A5D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06B24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1985" w:type="dxa"/>
            <w:shd w:val="clear" w:color="auto" w:fill="auto"/>
          </w:tcPr>
          <w:p w14:paraId="663C63CB" w14:textId="11761B4D" w:rsidR="002A5DD5" w:rsidRPr="00206B24" w:rsidRDefault="002A5DD5" w:rsidP="002A5DD5">
            <w:pPr>
              <w:pStyle w:val="af5"/>
              <w:rPr>
                <w:lang w:val="ru-RU"/>
              </w:rPr>
            </w:pPr>
            <w:r w:rsidRPr="00206B24">
              <w:rPr>
                <w:lang w:val="ru-RU"/>
              </w:rPr>
              <w:t>ТКП 181-2009</w:t>
            </w:r>
            <w:r w:rsidR="009A20C9">
              <w:rPr>
                <w:lang w:val="ru-RU"/>
              </w:rPr>
              <w:t>,</w:t>
            </w:r>
            <w:r w:rsidRPr="00206B24">
              <w:rPr>
                <w:lang w:val="ru-RU"/>
              </w:rPr>
              <w:t xml:space="preserve"> </w:t>
            </w:r>
            <w:proofErr w:type="spellStart"/>
            <w:r w:rsidRPr="00206B24">
              <w:rPr>
                <w:lang w:val="ru-RU"/>
              </w:rPr>
              <w:t>п.Б</w:t>
            </w:r>
            <w:proofErr w:type="spellEnd"/>
            <w:r w:rsidRPr="00206B24">
              <w:rPr>
                <w:lang w:val="ru-RU"/>
              </w:rPr>
              <w:t xml:space="preserve"> 27.,п.В.4.61.4</w:t>
            </w:r>
          </w:p>
        </w:tc>
        <w:tc>
          <w:tcPr>
            <w:tcW w:w="1869" w:type="dxa"/>
            <w:vMerge/>
            <w:shd w:val="clear" w:color="auto" w:fill="auto"/>
            <w:vAlign w:val="center"/>
          </w:tcPr>
          <w:p w14:paraId="35CD540A" w14:textId="77777777" w:rsidR="002A5DD5" w:rsidRPr="00206B24" w:rsidRDefault="002A5DD5" w:rsidP="002A5DD5">
            <w:pPr>
              <w:pStyle w:val="af5"/>
              <w:rPr>
                <w:lang w:val="ru-RU"/>
              </w:rPr>
            </w:pPr>
          </w:p>
        </w:tc>
      </w:tr>
    </w:tbl>
    <w:p w14:paraId="1ADC7C9A" w14:textId="319A30CD" w:rsidR="009E74C3" w:rsidRPr="002A5DD5" w:rsidRDefault="009E74C3" w:rsidP="004A191B">
      <w:pPr>
        <w:pStyle w:val="af5"/>
        <w:jc w:val="center"/>
        <w:rPr>
          <w:rStyle w:val="FontStyle37"/>
          <w:sz w:val="10"/>
          <w:szCs w:val="10"/>
          <w:lang w:val="ru-RU"/>
        </w:rPr>
      </w:pPr>
    </w:p>
    <w:p w14:paraId="64B240B2" w14:textId="669139DE" w:rsidR="00374A27" w:rsidRPr="00605AD3" w:rsidRDefault="00374A27" w:rsidP="0085636B">
      <w:pPr>
        <w:rPr>
          <w:b/>
        </w:rPr>
      </w:pPr>
      <w:r w:rsidRPr="00605AD3">
        <w:rPr>
          <w:b/>
        </w:rPr>
        <w:t>Примечание:</w:t>
      </w:r>
    </w:p>
    <w:p w14:paraId="2568D68A" w14:textId="6C65E132" w:rsidR="00374A27" w:rsidRPr="00605AD3" w:rsidRDefault="00374A27" w:rsidP="0085636B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</w:p>
    <w:p w14:paraId="0348B045" w14:textId="77777777" w:rsidR="0085636B" w:rsidRPr="002A5DD5" w:rsidRDefault="0085636B" w:rsidP="004A191B">
      <w:pPr>
        <w:rPr>
          <w:color w:val="000000"/>
        </w:rPr>
      </w:pPr>
    </w:p>
    <w:p w14:paraId="4E020097" w14:textId="4E21D72D" w:rsidR="00A0063E" w:rsidRDefault="00A0063E" w:rsidP="004A191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4A191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1B7D3C6B" w:rsidR="00A0063E" w:rsidRDefault="00A0063E" w:rsidP="004A191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Беларусь –</w:t>
      </w:r>
    </w:p>
    <w:p w14:paraId="438C1A8F" w14:textId="2E839516" w:rsidR="00A0063E" w:rsidRPr="001D02D0" w:rsidRDefault="00A0063E" w:rsidP="004A191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государственного</w:t>
      </w:r>
    </w:p>
    <w:p w14:paraId="70E3BEE1" w14:textId="77777777" w:rsidR="00A0063E" w:rsidRPr="001D02D0" w:rsidRDefault="00A0063E" w:rsidP="004A191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104D6223" w:rsidR="0056070B" w:rsidRPr="00CC094B" w:rsidRDefault="0056070B" w:rsidP="004A191B">
      <w:pPr>
        <w:pStyle w:val="af5"/>
        <w:jc w:val="center"/>
        <w:outlineLvl w:val="1"/>
        <w:rPr>
          <w:iCs/>
          <w:lang w:val="ru-RU"/>
        </w:rPr>
      </w:pPr>
    </w:p>
    <w:sectPr w:rsidR="0056070B" w:rsidRPr="00CC094B" w:rsidSect="006824D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64633A" w14:textId="77777777" w:rsidR="007A23E7" w:rsidRDefault="007A23E7" w:rsidP="0011070C">
      <w:r>
        <w:separator/>
      </w:r>
    </w:p>
  </w:endnote>
  <w:endnote w:type="continuationSeparator" w:id="0">
    <w:p w14:paraId="0422457B" w14:textId="77777777" w:rsidR="007A23E7" w:rsidRDefault="007A23E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74" w:type="pct"/>
      <w:tblInd w:w="-142" w:type="dxa"/>
      <w:tblLook w:val="00A0" w:firstRow="1" w:lastRow="0" w:firstColumn="1" w:lastColumn="0" w:noHBand="0" w:noVBand="0"/>
    </w:tblPr>
    <w:tblGrid>
      <w:gridCol w:w="3399"/>
      <w:gridCol w:w="4480"/>
      <w:gridCol w:w="1902"/>
    </w:tblGrid>
    <w:tr w:rsidR="007A23E7" w:rsidRPr="00460ECA" w14:paraId="5950A3D5" w14:textId="77777777" w:rsidTr="002A5DD5">
      <w:tc>
        <w:tcPr>
          <w:tcW w:w="3399" w:type="dxa"/>
          <w:vAlign w:val="center"/>
          <w:hideMark/>
        </w:tcPr>
        <w:p w14:paraId="28040386" w14:textId="4C5FC26A" w:rsidR="007A23E7" w:rsidRPr="00B453D4" w:rsidRDefault="007A23E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7A23E7" w:rsidRPr="00B453D4" w:rsidRDefault="007A23E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480" w:type="dxa"/>
          <w:vAlign w:val="center"/>
          <w:hideMark/>
        </w:tcPr>
        <w:p w14:paraId="74A3B532" w14:textId="666BF125" w:rsidR="007A23E7" w:rsidRPr="00B453D4" w:rsidRDefault="002E4EDA" w:rsidP="002667A7">
          <w:pPr>
            <w:pStyle w:val="61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u w:val="single"/>
              <w:lang w:val="ru-RU"/>
            </w:rPr>
            <w:t>17</w:t>
          </w:r>
          <w:r w:rsidR="007A23E7">
            <w:rPr>
              <w:rFonts w:eastAsia="ArialMT"/>
              <w:u w:val="single"/>
              <w:lang w:val="ru-RU"/>
            </w:rPr>
            <w:t>.0</w:t>
          </w:r>
          <w:r>
            <w:rPr>
              <w:rFonts w:eastAsia="ArialMT"/>
              <w:u w:val="single"/>
              <w:lang w:val="ru-RU"/>
            </w:rPr>
            <w:t>5</w:t>
          </w:r>
          <w:r w:rsidR="007A23E7">
            <w:rPr>
              <w:rFonts w:eastAsia="ArialMT"/>
              <w:u w:val="single"/>
              <w:lang w:val="ru-RU"/>
            </w:rPr>
            <w:t>.2024</w:t>
          </w:r>
        </w:p>
        <w:p w14:paraId="476B41EA" w14:textId="0541DAED" w:rsidR="007A23E7" w:rsidRPr="00B453D4" w:rsidRDefault="007A23E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902" w:type="dxa"/>
          <w:vAlign w:val="center"/>
          <w:hideMark/>
        </w:tcPr>
        <w:p w14:paraId="78CC867F" w14:textId="15B2918E" w:rsidR="007A23E7" w:rsidRPr="007624CE" w:rsidRDefault="007A23E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9A20C9">
            <w:rPr>
              <w:noProof/>
            </w:rPr>
            <w:t>3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9A20C9" w:rsidRPr="009A20C9">
            <w:rPr>
              <w:noProof/>
            </w:rPr>
            <w:t>4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7A23E7" w:rsidRPr="005128B2" w:rsidRDefault="007A23E7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0"/>
      <w:gridCol w:w="4305"/>
      <w:gridCol w:w="1723"/>
    </w:tblGrid>
    <w:tr w:rsidR="007A23E7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69D2B4B6" w:rsidR="007A23E7" w:rsidRPr="00B453D4" w:rsidRDefault="007A23E7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</w:t>
          </w:r>
        </w:p>
        <w:p w14:paraId="4E83E87D" w14:textId="69E79432" w:rsidR="007A23E7" w:rsidRPr="00B453D4" w:rsidRDefault="007A23E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p w14:paraId="357AEEA2" w14:textId="48F52D4E" w:rsidR="007A23E7" w:rsidRPr="00DA19DB" w:rsidRDefault="007A23E7" w:rsidP="005D5C7B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17.05.2024</w:t>
          </w:r>
        </w:p>
        <w:p w14:paraId="4B347AC2" w14:textId="109B3E5E" w:rsidR="007A23E7" w:rsidRPr="00B453D4" w:rsidRDefault="007A23E7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0362BC09" w:rsidR="007A23E7" w:rsidRPr="007624CE" w:rsidRDefault="007A23E7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9A20C9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9A20C9">
            <w:rPr>
              <w:noProof/>
              <w:lang w:val="ru-RU"/>
            </w:rPr>
            <w:t>4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7A23E7" w:rsidRPr="00CC094B" w:rsidRDefault="007A23E7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535719" w14:textId="77777777" w:rsidR="007A23E7" w:rsidRDefault="007A23E7" w:rsidP="0011070C">
      <w:r>
        <w:separator/>
      </w:r>
    </w:p>
  </w:footnote>
  <w:footnote w:type="continuationSeparator" w:id="0">
    <w:p w14:paraId="67E50840" w14:textId="77777777" w:rsidR="007A23E7" w:rsidRDefault="007A23E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37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32"/>
      <w:gridCol w:w="8977"/>
    </w:tblGrid>
    <w:tr w:rsidR="007A23E7" w:rsidRPr="00D337DC" w14:paraId="3804E551" w14:textId="77777777" w:rsidTr="002A5DD5">
      <w:trPr>
        <w:trHeight w:val="752"/>
        <w:tblHeader/>
      </w:trPr>
      <w:tc>
        <w:tcPr>
          <w:tcW w:w="377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7A23E7" w:rsidRPr="00B453D4" w:rsidRDefault="007A23E7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7A719C6B">
                <wp:extent cx="276225" cy="33337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3" w:type="pct"/>
          <w:tcBorders>
            <w:bottom w:val="single" w:sz="4" w:space="0" w:color="auto"/>
          </w:tcBorders>
          <w:vAlign w:val="center"/>
        </w:tcPr>
        <w:p w14:paraId="7199E576" w14:textId="5A304475" w:rsidR="007A23E7" w:rsidRPr="00B453D4" w:rsidRDefault="007A23E7" w:rsidP="0029154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>№ BY/112</w:t>
          </w:r>
          <w:r>
            <w:rPr>
              <w:bCs/>
              <w:sz w:val="24"/>
              <w:szCs w:val="24"/>
            </w:rPr>
            <w:t xml:space="preserve"> 2.0382</w:t>
          </w:r>
          <w:r w:rsidRPr="0070130C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7A23E7" w:rsidRPr="00CC094B" w:rsidRDefault="007A23E7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7A23E7" w:rsidRPr="00804957" w14:paraId="00A6030A" w14:textId="77777777" w:rsidTr="007A23E7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7A23E7" w:rsidRPr="00B453D4" w:rsidRDefault="007A23E7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7A23E7" w:rsidRPr="00B453D4" w:rsidRDefault="007A23E7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7A23E7" w:rsidRPr="00B453D4" w:rsidRDefault="007A23E7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7A23E7" w:rsidRPr="00B453D4" w:rsidRDefault="007A23E7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7A23E7" w:rsidRDefault="007A23E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72460188">
    <w:abstractNumId w:val="6"/>
  </w:num>
  <w:num w:numId="2" w16cid:durableId="1854685964">
    <w:abstractNumId w:val="7"/>
  </w:num>
  <w:num w:numId="3" w16cid:durableId="1261714754">
    <w:abstractNumId w:val="4"/>
  </w:num>
  <w:num w:numId="4" w16cid:durableId="700016531">
    <w:abstractNumId w:val="1"/>
  </w:num>
  <w:num w:numId="5" w16cid:durableId="532495398">
    <w:abstractNumId w:val="11"/>
  </w:num>
  <w:num w:numId="6" w16cid:durableId="313873528">
    <w:abstractNumId w:val="3"/>
  </w:num>
  <w:num w:numId="7" w16cid:durableId="875121245">
    <w:abstractNumId w:val="8"/>
  </w:num>
  <w:num w:numId="8" w16cid:durableId="246498542">
    <w:abstractNumId w:val="5"/>
  </w:num>
  <w:num w:numId="9" w16cid:durableId="1807045780">
    <w:abstractNumId w:val="9"/>
  </w:num>
  <w:num w:numId="10" w16cid:durableId="775684484">
    <w:abstractNumId w:val="2"/>
  </w:num>
  <w:num w:numId="11" w16cid:durableId="2113818468">
    <w:abstractNumId w:val="0"/>
  </w:num>
  <w:num w:numId="12" w16cid:durableId="5360487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60C19"/>
    <w:rsid w:val="000643A6"/>
    <w:rsid w:val="00067FEC"/>
    <w:rsid w:val="00090EA2"/>
    <w:rsid w:val="000B2DD9"/>
    <w:rsid w:val="000B43F4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64CC6"/>
    <w:rsid w:val="00181387"/>
    <w:rsid w:val="00194140"/>
    <w:rsid w:val="001956F7"/>
    <w:rsid w:val="001A4BEA"/>
    <w:rsid w:val="001A7AD9"/>
    <w:rsid w:val="001E52E9"/>
    <w:rsid w:val="001F51B1"/>
    <w:rsid w:val="001F7797"/>
    <w:rsid w:val="0020355B"/>
    <w:rsid w:val="00204777"/>
    <w:rsid w:val="00206B24"/>
    <w:rsid w:val="002505FA"/>
    <w:rsid w:val="002667A7"/>
    <w:rsid w:val="00285F39"/>
    <w:rsid w:val="002877BC"/>
    <w:rsid w:val="002877C8"/>
    <w:rsid w:val="002900DE"/>
    <w:rsid w:val="0029154F"/>
    <w:rsid w:val="002A5DD5"/>
    <w:rsid w:val="002C2443"/>
    <w:rsid w:val="002C3708"/>
    <w:rsid w:val="002E4EDA"/>
    <w:rsid w:val="003054C2"/>
    <w:rsid w:val="00305E11"/>
    <w:rsid w:val="0031023B"/>
    <w:rsid w:val="0031090B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24150"/>
    <w:rsid w:val="00437E07"/>
    <w:rsid w:val="004A191B"/>
    <w:rsid w:val="004A5E4C"/>
    <w:rsid w:val="004C53CA"/>
    <w:rsid w:val="004E4DCC"/>
    <w:rsid w:val="004E5090"/>
    <w:rsid w:val="004E6BC8"/>
    <w:rsid w:val="004F5A1D"/>
    <w:rsid w:val="00507CCF"/>
    <w:rsid w:val="00510776"/>
    <w:rsid w:val="00552FE5"/>
    <w:rsid w:val="0056070B"/>
    <w:rsid w:val="00592241"/>
    <w:rsid w:val="005945B7"/>
    <w:rsid w:val="00596D5E"/>
    <w:rsid w:val="005D5C7B"/>
    <w:rsid w:val="005E250C"/>
    <w:rsid w:val="005E33F5"/>
    <w:rsid w:val="005E611E"/>
    <w:rsid w:val="005E7EB9"/>
    <w:rsid w:val="00645468"/>
    <w:rsid w:val="006762B3"/>
    <w:rsid w:val="006824D9"/>
    <w:rsid w:val="00693072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96C65"/>
    <w:rsid w:val="007A23E7"/>
    <w:rsid w:val="007A3D8A"/>
    <w:rsid w:val="007B3671"/>
    <w:rsid w:val="007F5916"/>
    <w:rsid w:val="00805C5D"/>
    <w:rsid w:val="0085636B"/>
    <w:rsid w:val="00877224"/>
    <w:rsid w:val="00886D6D"/>
    <w:rsid w:val="008B5528"/>
    <w:rsid w:val="008E43A5"/>
    <w:rsid w:val="008F5A25"/>
    <w:rsid w:val="00916038"/>
    <w:rsid w:val="00920D7B"/>
    <w:rsid w:val="00921A06"/>
    <w:rsid w:val="009503C7"/>
    <w:rsid w:val="0095347E"/>
    <w:rsid w:val="009940B7"/>
    <w:rsid w:val="009A20C9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B1825"/>
    <w:rsid w:val="00AD3D1C"/>
    <w:rsid w:val="00AD4B7A"/>
    <w:rsid w:val="00B073DC"/>
    <w:rsid w:val="00B16BF0"/>
    <w:rsid w:val="00B20359"/>
    <w:rsid w:val="00B453D4"/>
    <w:rsid w:val="00B4667C"/>
    <w:rsid w:val="00B47A0F"/>
    <w:rsid w:val="00B53AEA"/>
    <w:rsid w:val="00B831BB"/>
    <w:rsid w:val="00BA682A"/>
    <w:rsid w:val="00BA7746"/>
    <w:rsid w:val="00BB0188"/>
    <w:rsid w:val="00BB272F"/>
    <w:rsid w:val="00BC40FF"/>
    <w:rsid w:val="00BC6B2B"/>
    <w:rsid w:val="00C13D62"/>
    <w:rsid w:val="00C3769E"/>
    <w:rsid w:val="00C55BBD"/>
    <w:rsid w:val="00C62C68"/>
    <w:rsid w:val="00C84BB2"/>
    <w:rsid w:val="00C943E3"/>
    <w:rsid w:val="00C94B1C"/>
    <w:rsid w:val="00C97BC9"/>
    <w:rsid w:val="00CA3473"/>
    <w:rsid w:val="00CA53E3"/>
    <w:rsid w:val="00CC094B"/>
    <w:rsid w:val="00CF1954"/>
    <w:rsid w:val="00CF4334"/>
    <w:rsid w:val="00D10C95"/>
    <w:rsid w:val="00D3202E"/>
    <w:rsid w:val="00D56371"/>
    <w:rsid w:val="00D876E6"/>
    <w:rsid w:val="00DA19DB"/>
    <w:rsid w:val="00DA5E7A"/>
    <w:rsid w:val="00DA6561"/>
    <w:rsid w:val="00DB1FAE"/>
    <w:rsid w:val="00DB7FF2"/>
    <w:rsid w:val="00DD4EA5"/>
    <w:rsid w:val="00DE6F93"/>
    <w:rsid w:val="00DF7DAB"/>
    <w:rsid w:val="00E13A20"/>
    <w:rsid w:val="00E25E98"/>
    <w:rsid w:val="00E5357F"/>
    <w:rsid w:val="00E750F5"/>
    <w:rsid w:val="00E909C3"/>
    <w:rsid w:val="00E91772"/>
    <w:rsid w:val="00E95EA8"/>
    <w:rsid w:val="00EA2AC3"/>
    <w:rsid w:val="00EC615C"/>
    <w:rsid w:val="00EC76FB"/>
    <w:rsid w:val="00ED10E7"/>
    <w:rsid w:val="00EE7844"/>
    <w:rsid w:val="00EF0247"/>
    <w:rsid w:val="00EF5137"/>
    <w:rsid w:val="00F06873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rsid w:val="007A23E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89710402B3143028F393DFDCAA898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DBC9B4-5E6B-48E5-878B-4F7066EF6B5F}"/>
      </w:docPartPr>
      <w:docPartBody>
        <w:p w:rsidR="003318B5" w:rsidRDefault="00B12006" w:rsidP="00B12006">
          <w:pPr>
            <w:pStyle w:val="289710402B3143028F393DFDCAA8988E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190B2F88711C46FBAADC0EFE851AA7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B3BC5F-B8A1-4379-B370-0139EE8FF88C}"/>
      </w:docPartPr>
      <w:docPartBody>
        <w:p w:rsidR="003318B5" w:rsidRDefault="00B12006" w:rsidP="00B12006">
          <w:pPr>
            <w:pStyle w:val="190B2F88711C46FBAADC0EFE851AA773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25CBE3DE73EB44159774A2AB938B7E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156AB8-FBA5-440D-BF19-9A47E64D4889}"/>
      </w:docPartPr>
      <w:docPartBody>
        <w:p w:rsidR="003318B5" w:rsidRDefault="00B12006" w:rsidP="00B12006">
          <w:pPr>
            <w:pStyle w:val="25CBE3DE73EB44159774A2AB938B7EFA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2152D70FE10A49A39B4E5072CD20F0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2AD415-F689-42A0-9182-13CC4FB52A3B}"/>
      </w:docPartPr>
      <w:docPartBody>
        <w:p w:rsidR="003318B5" w:rsidRDefault="00B12006" w:rsidP="00B12006">
          <w:pPr>
            <w:pStyle w:val="2152D70FE10A49A39B4E5072CD20F05D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9DB2EF7DDFE949309EC49E3D252FCC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74CBF4-8C9D-458D-8C4B-1F4352688AEC}"/>
      </w:docPartPr>
      <w:docPartBody>
        <w:p w:rsidR="003318B5" w:rsidRDefault="00B12006" w:rsidP="00B12006">
          <w:pPr>
            <w:pStyle w:val="9DB2EF7DDFE949309EC49E3D252FCC9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E068E6896E41FD8828B381F0500B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0DAEDD-59CB-4605-80DA-110686C73379}"/>
      </w:docPartPr>
      <w:docPartBody>
        <w:p w:rsidR="003318B5" w:rsidRDefault="00B12006" w:rsidP="00B12006">
          <w:pPr>
            <w:pStyle w:val="99E068E6896E41FD8828B381F0500B1F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D6874"/>
    <w:rsid w:val="001F086A"/>
    <w:rsid w:val="00225A1F"/>
    <w:rsid w:val="002501E5"/>
    <w:rsid w:val="002751FF"/>
    <w:rsid w:val="002C2443"/>
    <w:rsid w:val="003318B5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80735D"/>
    <w:rsid w:val="009736C6"/>
    <w:rsid w:val="009C77F5"/>
    <w:rsid w:val="00A13F21"/>
    <w:rsid w:val="00A661C2"/>
    <w:rsid w:val="00A8053F"/>
    <w:rsid w:val="00B00858"/>
    <w:rsid w:val="00B11269"/>
    <w:rsid w:val="00B12006"/>
    <w:rsid w:val="00B612C8"/>
    <w:rsid w:val="00B63D03"/>
    <w:rsid w:val="00BF3758"/>
    <w:rsid w:val="00C8094E"/>
    <w:rsid w:val="00CC03D9"/>
    <w:rsid w:val="00CC7A3D"/>
    <w:rsid w:val="00D53B49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12006"/>
    <w:rPr>
      <w:color w:val="808080"/>
    </w:rPr>
  </w:style>
  <w:style w:type="paragraph" w:customStyle="1" w:styleId="289710402B3143028F393DFDCAA8988E">
    <w:name w:val="289710402B3143028F393DFDCAA8988E"/>
    <w:rsid w:val="00B12006"/>
  </w:style>
  <w:style w:type="paragraph" w:customStyle="1" w:styleId="190B2F88711C46FBAADC0EFE851AA773">
    <w:name w:val="190B2F88711C46FBAADC0EFE851AA773"/>
    <w:rsid w:val="00B12006"/>
  </w:style>
  <w:style w:type="paragraph" w:customStyle="1" w:styleId="25CBE3DE73EB44159774A2AB938B7EFA">
    <w:name w:val="25CBE3DE73EB44159774A2AB938B7EFA"/>
    <w:rsid w:val="00B12006"/>
  </w:style>
  <w:style w:type="paragraph" w:customStyle="1" w:styleId="2152D70FE10A49A39B4E5072CD20F05D">
    <w:name w:val="2152D70FE10A49A39B4E5072CD20F05D"/>
    <w:rsid w:val="00B12006"/>
  </w:style>
  <w:style w:type="paragraph" w:customStyle="1" w:styleId="9DB2EF7DDFE949309EC49E3D252FCC96">
    <w:name w:val="9DB2EF7DDFE949309EC49E3D252FCC96"/>
    <w:rsid w:val="00B12006"/>
  </w:style>
  <w:style w:type="paragraph" w:customStyle="1" w:styleId="99E068E6896E41FD8828B381F0500B1F">
    <w:name w:val="99E068E6896E41FD8828B381F0500B1F"/>
    <w:rsid w:val="00B120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4ABE1-A730-4BEA-8C7D-3AD23026F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2024-05-10T08:59:00Z</cp:lastPrinted>
  <dcterms:created xsi:type="dcterms:W3CDTF">2024-05-20T08:38:00Z</dcterms:created>
  <dcterms:modified xsi:type="dcterms:W3CDTF">2024-05-20T08:38:00Z</dcterms:modified>
</cp:coreProperties>
</file>